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Pr="002F0F15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2F0F1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0F1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2F0F1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F0F1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2F0F15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2F0F1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F15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2F0F15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2F0F15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2F0F15" w:rsidTr="006E5530">
        <w:tc>
          <w:tcPr>
            <w:tcW w:w="3166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2F0F1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2F0F15" w:rsidTr="006E5530">
        <w:tc>
          <w:tcPr>
            <w:tcW w:w="3166" w:type="dxa"/>
            <w:vAlign w:val="center"/>
          </w:tcPr>
          <w:p w:rsidR="008C4722" w:rsidRPr="00AE31FD" w:rsidRDefault="00A20C7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31FD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26131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66" w:type="dxa"/>
            <w:vAlign w:val="center"/>
          </w:tcPr>
          <w:p w:rsidR="008C4722" w:rsidRPr="009732F0" w:rsidRDefault="00261316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768" w:type="dxa"/>
            <w:vAlign w:val="center"/>
          </w:tcPr>
          <w:p w:rsidR="008C4722" w:rsidRPr="00AE31FD" w:rsidRDefault="00A20C7B" w:rsidP="0026131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E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Спортивная подготовка </w:t>
            </w:r>
            <w:r w:rsidR="002613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избранном виде </w:t>
            </w:r>
            <w:r w:rsidRPr="00AE31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спорта</w:t>
            </w:r>
          </w:p>
        </w:tc>
        <w:tc>
          <w:tcPr>
            <w:tcW w:w="1758" w:type="dxa"/>
            <w:vAlign w:val="center"/>
          </w:tcPr>
          <w:p w:rsidR="008C4722" w:rsidRPr="002F0F15" w:rsidRDefault="009B3660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2F0F15" w:rsidRDefault="00C5686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2F0F1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2F0F15" w:rsidTr="00363C8C">
        <w:tc>
          <w:tcPr>
            <w:tcW w:w="4928" w:type="dxa"/>
          </w:tcPr>
          <w:p w:rsidR="00363C8C" w:rsidRPr="002F0F15" w:rsidRDefault="00363C8C" w:rsidP="009B3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2F0F15" w:rsidRDefault="00363C8C" w:rsidP="009B36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2F0F15" w:rsidRDefault="00363C8C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2F0F15" w:rsidTr="00363C8C">
        <w:tc>
          <w:tcPr>
            <w:tcW w:w="4928" w:type="dxa"/>
          </w:tcPr>
          <w:p w:rsidR="00363C8C" w:rsidRPr="002F0F15" w:rsidRDefault="00261316" w:rsidP="00A20C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29" w:type="dxa"/>
          </w:tcPr>
          <w:p w:rsidR="00363C8C" w:rsidRPr="002F0F15" w:rsidRDefault="00261316" w:rsidP="00A20C7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наркомании и других негативных социальных последствий средствами физической культуры</w:t>
            </w:r>
          </w:p>
        </w:tc>
        <w:tc>
          <w:tcPr>
            <w:tcW w:w="4929" w:type="dxa"/>
          </w:tcPr>
          <w:p w:rsidR="00363C8C" w:rsidRPr="002F0F15" w:rsidRDefault="00261316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363C8C" w:rsidRPr="002F0F15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0"/>
        <w:gridCol w:w="3517"/>
        <w:gridCol w:w="993"/>
        <w:gridCol w:w="850"/>
        <w:gridCol w:w="709"/>
        <w:gridCol w:w="5812"/>
        <w:gridCol w:w="1275"/>
        <w:gridCol w:w="1070"/>
      </w:tblGrid>
      <w:tr w:rsidR="00C73FA8" w:rsidRPr="002F0F15" w:rsidTr="00C22E0D">
        <w:tc>
          <w:tcPr>
            <w:tcW w:w="14786" w:type="dxa"/>
            <w:gridSpan w:val="8"/>
            <w:shd w:val="clear" w:color="auto" w:fill="F2DBDB" w:themeFill="accent2" w:themeFillTint="33"/>
          </w:tcPr>
          <w:p w:rsidR="00C73FA8" w:rsidRPr="00484867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86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2F0F15" w:rsidTr="002F0F15">
        <w:trPr>
          <w:trHeight w:val="1808"/>
        </w:trPr>
        <w:tc>
          <w:tcPr>
            <w:tcW w:w="14786" w:type="dxa"/>
            <w:gridSpan w:val="8"/>
            <w:tcBorders>
              <w:bottom w:val="nil"/>
            </w:tcBorders>
            <w:shd w:val="clear" w:color="auto" w:fill="F2DBDB" w:themeFill="accent2" w:themeFillTint="33"/>
          </w:tcPr>
          <w:p w:rsidR="00484867" w:rsidRPr="00484867" w:rsidRDefault="00484867" w:rsidP="00484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867">
              <w:rPr>
                <w:rFonts w:ascii="Times New Roman" w:hAnsi="Times New Roman" w:cs="Times New Roman"/>
                <w:sz w:val="24"/>
                <w:szCs w:val="24"/>
              </w:rPr>
              <w:t xml:space="preserve">ОПК-5 </w:t>
            </w:r>
            <w:proofErr w:type="gramStart"/>
            <w:r w:rsidRPr="0048486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84867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у занимающихся социально-значимые личностные качества, проводить профилактику не</w:t>
            </w:r>
            <w:r w:rsidR="00C31178">
              <w:rPr>
                <w:rFonts w:ascii="Times New Roman" w:hAnsi="Times New Roman" w:cs="Times New Roman"/>
                <w:sz w:val="24"/>
                <w:szCs w:val="24"/>
              </w:rPr>
              <w:t>гативного социального поведения</w:t>
            </w:r>
          </w:p>
          <w:p w:rsidR="00C73FA8" w:rsidRPr="00484867" w:rsidRDefault="00C73FA8" w:rsidP="004848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8DF" w:rsidRPr="002F0F15" w:rsidTr="00B67A37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2F0F15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7" w:type="dxa"/>
            <w:vAlign w:val="center"/>
          </w:tcPr>
          <w:p w:rsidR="00C73FA8" w:rsidRPr="002F0F15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993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0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09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5812" w:type="dxa"/>
            <w:vAlign w:val="center"/>
          </w:tcPr>
          <w:p w:rsidR="00C73FA8" w:rsidRPr="002F0F15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Pr="002F0F15" w:rsidRDefault="00C73FA8" w:rsidP="00C22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2F0F1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275" w:type="dxa"/>
            <w:textDirection w:val="btLr"/>
            <w:vAlign w:val="center"/>
          </w:tcPr>
          <w:p w:rsidR="00C73FA8" w:rsidRPr="002F0F15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070" w:type="dxa"/>
            <w:textDirection w:val="btLr"/>
            <w:vAlign w:val="center"/>
          </w:tcPr>
          <w:p w:rsidR="00C73FA8" w:rsidRPr="002F0F15" w:rsidRDefault="00C73FA8" w:rsidP="00C22E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17" w:type="dxa"/>
          </w:tcPr>
          <w:p w:rsidR="00C73FA8" w:rsidRPr="002F0F15" w:rsidRDefault="00484867" w:rsidP="00C73FA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5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C22E0D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571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3FA8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484867" w:rsidRPr="00175E80" w:rsidRDefault="00484867" w:rsidP="00484867">
            <w:pPr>
              <w:pStyle w:val="ae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bCs/>
                <w:i/>
                <w:color w:val="000000"/>
              </w:rPr>
              <w:t xml:space="preserve">- </w:t>
            </w:r>
            <w:r w:rsidRPr="00175E80">
              <w:rPr>
                <w:i/>
              </w:rPr>
              <w:t xml:space="preserve">способы формирования осознанного отношения </w:t>
            </w:r>
            <w:proofErr w:type="gramStart"/>
            <w:r w:rsidRPr="00175E80">
              <w:rPr>
                <w:i/>
              </w:rPr>
              <w:t>занимающихся</w:t>
            </w:r>
            <w:proofErr w:type="gramEnd"/>
            <w:r w:rsidRPr="00175E80">
              <w:rPr>
                <w:i/>
              </w:rPr>
              <w:t xml:space="preserve"> к физкультурно-спортивной деятельности;</w:t>
            </w:r>
          </w:p>
          <w:p w:rsidR="00C73FA8" w:rsidRPr="002F0F15" w:rsidRDefault="00C73FA8" w:rsidP="00484867">
            <w:pPr>
              <w:tabs>
                <w:tab w:val="left" w:leader="underscore" w:pos="9379"/>
              </w:tabs>
              <w:ind w:right="5"/>
            </w:pPr>
          </w:p>
        </w:tc>
        <w:tc>
          <w:tcPr>
            <w:tcW w:w="993" w:type="dxa"/>
            <w:vMerge w:val="restart"/>
          </w:tcPr>
          <w:p w:rsidR="00C73FA8" w:rsidRPr="002F0F15" w:rsidRDefault="00C22E0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</w:t>
            </w:r>
            <w:r w:rsidR="00F45BFA">
              <w:rPr>
                <w:rFonts w:ascii="Times New Roman" w:hAnsi="Times New Roman" w:cs="Times New Roman"/>
                <w:sz w:val="24"/>
                <w:szCs w:val="24"/>
              </w:rPr>
              <w:t>ом одного верного ответа из четырёх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2F0F15" w:rsidRDefault="00C22E0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C73FA8" w:rsidRPr="002F0F15" w:rsidRDefault="00C22E0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812" w:type="dxa"/>
            <w:vMerge w:val="restart"/>
          </w:tcPr>
          <w:p w:rsidR="00C22E0D" w:rsidRPr="002F0F15" w:rsidRDefault="00C22E0D" w:rsidP="00C22E0D">
            <w:pPr>
              <w:widowControl w:val="0"/>
              <w:jc w:val="both"/>
              <w:rPr>
                <w:rFonts w:ascii="Times New Roman" w:hAnsi="Times New Roman" w:cs="Times New Roman"/>
                <w:i/>
                <w:strike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дайте определение выбранному термину.</w:t>
            </w:r>
          </w:p>
          <w:p w:rsidR="00C22E0D" w:rsidRPr="002F0F15" w:rsidRDefault="00C22E0D" w:rsidP="00C22E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45BFA" w:rsidRDefault="00F45BFA" w:rsidP="00F94BA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  «наркотическое средство» включает в себя следующие критерии:</w:t>
            </w:r>
          </w:p>
          <w:p w:rsidR="00C22E0D" w:rsidRDefault="00C22E0D" w:rsidP="00F94BA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F45B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</w:t>
            </w:r>
          </w:p>
          <w:p w:rsidR="00F94BA5" w:rsidRDefault="00F45BFA" w:rsidP="00F94BA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Социальный</w:t>
            </w:r>
          </w:p>
          <w:p w:rsidR="00F94BA5" w:rsidRDefault="00F45BFA" w:rsidP="00F94BA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Юридический</w:t>
            </w:r>
          </w:p>
          <w:p w:rsidR="00F45BFA" w:rsidRDefault="00F45BFA" w:rsidP="00F94BA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Все перечисленные</w:t>
            </w:r>
          </w:p>
          <w:p w:rsidR="00F94BA5" w:rsidRPr="002F0F15" w:rsidRDefault="00F94BA5" w:rsidP="00F94BA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22E0D" w:rsidRPr="002F0F15" w:rsidRDefault="00C22E0D" w:rsidP="00C22E0D">
            <w:pPr>
              <w:pStyle w:val="Default"/>
              <w:widowControl w:val="0"/>
              <w:jc w:val="both"/>
            </w:pPr>
            <w:r w:rsidRPr="002F0F15">
              <w:t xml:space="preserve"> </w:t>
            </w:r>
          </w:p>
          <w:p w:rsidR="00C22E0D" w:rsidRPr="002F0F15" w:rsidRDefault="00C22E0D" w:rsidP="00C22E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FA8" w:rsidRPr="002F0F15" w:rsidRDefault="00C22E0D" w:rsidP="00C22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5" w:type="dxa"/>
            <w:vMerge w:val="restart"/>
          </w:tcPr>
          <w:p w:rsidR="00D824DC" w:rsidRDefault="00F45BFA" w:rsidP="00F4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2E0D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4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C73FA8" w:rsidRDefault="00F45BFA" w:rsidP="00F4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BFA">
              <w:rPr>
                <w:rFonts w:ascii="Times New Roman" w:hAnsi="Times New Roman" w:cs="Times New Roman"/>
                <w:sz w:val="24"/>
                <w:szCs w:val="24"/>
              </w:rPr>
              <w:t>медицинский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аркотическое средство обладает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свойствами;</w:t>
            </w:r>
          </w:p>
          <w:p w:rsidR="00F45BFA" w:rsidRDefault="00F45BFA" w:rsidP="00F4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 медицинское использование наркотического средства приобретает 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ую значимость;</w:t>
            </w:r>
          </w:p>
          <w:p w:rsidR="00F45BFA" w:rsidRPr="00F45BFA" w:rsidRDefault="00F45BFA" w:rsidP="00F4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юридический-наркотическое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запрещено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распростронять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употреблять</w:t>
            </w:r>
          </w:p>
        </w:tc>
        <w:tc>
          <w:tcPr>
            <w:tcW w:w="1070" w:type="dxa"/>
            <w:vMerge w:val="restart"/>
          </w:tcPr>
          <w:p w:rsidR="00C22E0D" w:rsidRPr="002F0F15" w:rsidRDefault="00C22E0D" w:rsidP="00C22E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73FA8" w:rsidRPr="002F0F15" w:rsidRDefault="00C22E0D" w:rsidP="00C22E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C73FA8" w:rsidRPr="002F0F15" w:rsidRDefault="00484867" w:rsidP="00C73FA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5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C22E0D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22E0D" w:rsidRPr="002F0F15">
              <w:rPr>
                <w:b/>
                <w:sz w:val="24"/>
                <w:szCs w:val="24"/>
              </w:rPr>
              <w:t xml:space="preserve"> </w:t>
            </w:r>
            <w:r w:rsidR="00C73FA8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484867" w:rsidRDefault="00484867" w:rsidP="0048486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Cs/>
                <w:i/>
              </w:rPr>
              <w:t xml:space="preserve">- </w:t>
            </w:r>
            <w:r>
              <w:rPr>
                <w:sz w:val="23"/>
                <w:szCs w:val="23"/>
              </w:rPr>
              <w:t xml:space="preserve">решать воспитательные задачи на занятиях по физической культуре и спорту и во </w:t>
            </w:r>
            <w:proofErr w:type="gramStart"/>
            <w:r>
              <w:rPr>
                <w:sz w:val="23"/>
                <w:szCs w:val="23"/>
              </w:rPr>
              <w:t>вне</w:t>
            </w:r>
            <w:proofErr w:type="gramEnd"/>
            <w:r>
              <w:rPr>
                <w:sz w:val="23"/>
                <w:szCs w:val="23"/>
              </w:rPr>
              <w:t xml:space="preserve"> учебное время в сотрудничестве с другими педагогическими работниками; </w:t>
            </w:r>
          </w:p>
          <w:p w:rsidR="00484867" w:rsidRDefault="00484867" w:rsidP="0048486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общаться с детьми различных возрастных категорий; </w:t>
            </w:r>
          </w:p>
          <w:p w:rsidR="00C73FA8" w:rsidRPr="002F0F15" w:rsidRDefault="00C73FA8" w:rsidP="00484867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rPr>
          <w:trHeight w:val="70"/>
        </w:trPr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68419A" w:rsidRPr="002F0F15" w:rsidRDefault="00484867" w:rsidP="00C73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5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C22E0D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73FA8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</w:t>
            </w:r>
            <w:r w:rsidR="00E26EB7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C73FA8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и/или опыт деятельности:</w:t>
            </w:r>
          </w:p>
          <w:p w:rsidR="00484867" w:rsidRPr="002C721C" w:rsidRDefault="00484867" w:rsidP="00484867">
            <w:pPr>
              <w:pStyle w:val="ae"/>
              <w:spacing w:before="0" w:beforeAutospacing="0" w:after="0" w:afterAutospacing="0"/>
              <w:jc w:val="both"/>
              <w:rPr>
                <w:bCs/>
                <w:i/>
                <w:color w:val="000000"/>
              </w:rPr>
            </w:pPr>
            <w:r w:rsidRPr="002C721C">
              <w:rPr>
                <w:i/>
                <w:sz w:val="23"/>
                <w:szCs w:val="23"/>
              </w:rPr>
              <w:t xml:space="preserve">- проведения с </w:t>
            </w:r>
            <w:proofErr w:type="gramStart"/>
            <w:r w:rsidRPr="002C721C">
              <w:rPr>
                <w:i/>
                <w:sz w:val="23"/>
                <w:szCs w:val="23"/>
              </w:rPr>
              <w:t>обучающимися</w:t>
            </w:r>
            <w:proofErr w:type="gramEnd"/>
            <w:r w:rsidRPr="002C721C">
              <w:rPr>
                <w:i/>
                <w:sz w:val="23"/>
                <w:szCs w:val="23"/>
              </w:rPr>
              <w:t xml:space="preserve"> теоретических занятий и бесед о пользе, </w:t>
            </w:r>
          </w:p>
          <w:p w:rsidR="00484867" w:rsidRPr="00484867" w:rsidRDefault="00484867" w:rsidP="00484867">
            <w:pPr>
              <w:pStyle w:val="Default"/>
              <w:jc w:val="both"/>
              <w:rPr>
                <w:i/>
                <w:sz w:val="23"/>
                <w:szCs w:val="23"/>
              </w:rPr>
            </w:pPr>
            <w:proofErr w:type="gramStart"/>
            <w:r w:rsidRPr="002C721C">
              <w:rPr>
                <w:i/>
                <w:sz w:val="23"/>
                <w:szCs w:val="23"/>
              </w:rPr>
              <w:t xml:space="preserve">значении физической культуры и спорта,  основах здорового </w:t>
            </w:r>
            <w:r w:rsidRPr="002C721C">
              <w:rPr>
                <w:i/>
                <w:sz w:val="23"/>
                <w:szCs w:val="23"/>
              </w:rPr>
              <w:lastRenderedPageBreak/>
              <w:t xml:space="preserve">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</w:t>
            </w:r>
            <w:r w:rsidRPr="00484867">
              <w:rPr>
                <w:i/>
                <w:sz w:val="23"/>
                <w:szCs w:val="23"/>
              </w:rPr>
              <w:t xml:space="preserve">режима; </w:t>
            </w:r>
            <w:proofErr w:type="gramEnd"/>
          </w:p>
          <w:p w:rsidR="00484867" w:rsidRPr="00484867" w:rsidRDefault="00484867" w:rsidP="00484867">
            <w:pPr>
              <w:pStyle w:val="Default"/>
              <w:jc w:val="both"/>
              <w:rPr>
                <w:sz w:val="23"/>
                <w:szCs w:val="23"/>
              </w:rPr>
            </w:pPr>
            <w:r w:rsidRPr="00484867">
              <w:rPr>
                <w:sz w:val="23"/>
                <w:szCs w:val="23"/>
              </w:rPr>
              <w:t xml:space="preserve">- проведения теоретических занятий и бесед о содержании и значении спортивной этики, недопустимости использования допинга, скрытых и явных нарушений спортивных правил, участия в договорных играх; </w:t>
            </w:r>
          </w:p>
          <w:p w:rsidR="00C73FA8" w:rsidRPr="002F0F15" w:rsidRDefault="00C73FA8" w:rsidP="004848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517" w:type="dxa"/>
          </w:tcPr>
          <w:p w:rsidR="0068419A" w:rsidRPr="002109D3" w:rsidRDefault="00F45BFA" w:rsidP="002109D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5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2109D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8419A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905887" w:rsidRPr="00175E80" w:rsidRDefault="00905887" w:rsidP="00905887">
            <w:pPr>
              <w:pStyle w:val="ae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bCs/>
                <w:i/>
                <w:color w:val="000000"/>
              </w:rPr>
              <w:t xml:space="preserve">- </w:t>
            </w:r>
            <w:r w:rsidRPr="00175E80">
              <w:rPr>
                <w:i/>
              </w:rPr>
              <w:t xml:space="preserve">способы формирования осознанного отношения </w:t>
            </w:r>
            <w:proofErr w:type="gramStart"/>
            <w:r w:rsidRPr="00175E80">
              <w:rPr>
                <w:i/>
              </w:rPr>
              <w:t>занимающихся</w:t>
            </w:r>
            <w:proofErr w:type="gramEnd"/>
            <w:r w:rsidRPr="00175E80">
              <w:rPr>
                <w:i/>
              </w:rPr>
              <w:t xml:space="preserve"> к физкультурно-спортивной деятельности;</w:t>
            </w:r>
          </w:p>
          <w:p w:rsidR="00905887" w:rsidRPr="00175E80" w:rsidRDefault="00905887" w:rsidP="00905887">
            <w:pPr>
              <w:pStyle w:val="ae"/>
              <w:spacing w:before="0" w:beforeAutospacing="0" w:after="0" w:afterAutospacing="0"/>
              <w:jc w:val="both"/>
              <w:rPr>
                <w:bCs/>
                <w:i/>
                <w:color w:val="000000"/>
              </w:rPr>
            </w:pPr>
            <w:r w:rsidRPr="00175E80">
              <w:rPr>
                <w:i/>
              </w:rPr>
              <w:t>-</w:t>
            </w:r>
            <w:proofErr w:type="spellStart"/>
            <w:r w:rsidRPr="00175E80">
              <w:rPr>
                <w:i/>
              </w:rPr>
              <w:t>мотивационно-ценностные</w:t>
            </w:r>
            <w:proofErr w:type="spellEnd"/>
            <w:r w:rsidRPr="00175E80">
              <w:rPr>
                <w:i/>
              </w:rPr>
              <w:t xml:space="preserve"> ориентации и установки на ведение здорового образа жизни</w:t>
            </w:r>
            <w:r>
              <w:rPr>
                <w:i/>
              </w:rPr>
              <w:t>.</w:t>
            </w:r>
          </w:p>
          <w:p w:rsidR="002109D3" w:rsidRPr="003F57FC" w:rsidRDefault="002109D3" w:rsidP="002109D3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73FA8" w:rsidRPr="002F0F15" w:rsidRDefault="00C73FA8" w:rsidP="00684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905887" w:rsidRDefault="0068419A" w:rsidP="009058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905887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</w:p>
          <w:p w:rsidR="00C73FA8" w:rsidRPr="002F0F15" w:rsidRDefault="0068419A" w:rsidP="009058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2F0F15" w:rsidRDefault="0068419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C73FA8" w:rsidRPr="002F0F15" w:rsidRDefault="0068419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2" w:type="dxa"/>
            <w:vMerge w:val="restart"/>
          </w:tcPr>
          <w:p w:rsidR="0068419A" w:rsidRPr="002F0F15" w:rsidRDefault="0068419A" w:rsidP="0068419A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68419A" w:rsidRPr="002F0F15" w:rsidRDefault="0068419A" w:rsidP="0068419A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8419A" w:rsidRDefault="00905887" w:rsidP="00684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Диагноз «наркомания» включает совокупность признаков:</w:t>
            </w:r>
          </w:p>
          <w:p w:rsidR="00905887" w:rsidRPr="002F0F15" w:rsidRDefault="00905887" w:rsidP="0068419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Развитие психофизической зависимости</w:t>
            </w:r>
          </w:p>
          <w:p w:rsidR="0068419A" w:rsidRDefault="00905887" w:rsidP="0068419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Появление медико-социальных последствий </w:t>
            </w:r>
          </w:p>
          <w:p w:rsidR="00905887" w:rsidRPr="00905887" w:rsidRDefault="00905887" w:rsidP="0068419A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Всех перечисленных</w:t>
            </w:r>
          </w:p>
          <w:p w:rsidR="00905887" w:rsidRDefault="00905887" w:rsidP="00684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887" w:rsidRDefault="00905887" w:rsidP="00684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887" w:rsidRDefault="00905887" w:rsidP="00684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887" w:rsidRDefault="00905887" w:rsidP="00684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FA8" w:rsidRPr="002F0F15" w:rsidRDefault="0068419A" w:rsidP="006841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5" w:type="dxa"/>
            <w:vMerge w:val="restart"/>
          </w:tcPr>
          <w:p w:rsidR="00C73FA8" w:rsidRPr="002F0F15" w:rsidRDefault="00905887" w:rsidP="009058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0194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8419A" w:rsidRPr="002F0F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психофизическая зависимость – это состояние, при котором организм приспосабливается к постоянному воздействию конкретного наркотиче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вещества для поддержания нормального физиологического функционирования</w:t>
            </w:r>
          </w:p>
        </w:tc>
        <w:tc>
          <w:tcPr>
            <w:tcW w:w="1070" w:type="dxa"/>
            <w:vMerge w:val="restart"/>
          </w:tcPr>
          <w:p w:rsidR="0068419A" w:rsidRPr="002F0F15" w:rsidRDefault="0068419A" w:rsidP="0068419A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 w:rsidR="00D55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B2E" w:rsidRPr="00D22FD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3FA8" w:rsidRPr="002F0F15" w:rsidRDefault="0068419A" w:rsidP="006841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68419A" w:rsidRPr="002F0F15" w:rsidRDefault="00F45BFA" w:rsidP="0068419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5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68419A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Умеет: </w:t>
            </w:r>
          </w:p>
          <w:p w:rsidR="00905887" w:rsidRDefault="00905887" w:rsidP="0090588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общаться с детьми различных возрастных категорий; </w:t>
            </w:r>
          </w:p>
          <w:p w:rsidR="00905887" w:rsidRDefault="00905887" w:rsidP="0090588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проектировать ситуации и события, развивающие эмоционально-ценностную и духовно-нравственную сферу занимающихся в процессе занятий физической культурой и </w:t>
            </w:r>
            <w:r>
              <w:rPr>
                <w:sz w:val="23"/>
                <w:szCs w:val="23"/>
              </w:rPr>
              <w:lastRenderedPageBreak/>
              <w:t xml:space="preserve">спортом; </w:t>
            </w:r>
          </w:p>
          <w:p w:rsidR="00905887" w:rsidRPr="00C31178" w:rsidRDefault="00905887" w:rsidP="00905887">
            <w:pPr>
              <w:pStyle w:val="Default"/>
              <w:jc w:val="both"/>
            </w:pPr>
            <w:r w:rsidRPr="00C31178">
              <w:t xml:space="preserve">- формировать навыки социально-осознанного поведения в поликультурной среде; </w:t>
            </w:r>
          </w:p>
          <w:p w:rsidR="00F45BFA" w:rsidRPr="00C31178" w:rsidRDefault="00905887" w:rsidP="00905887">
            <w:pPr>
              <w:tabs>
                <w:tab w:val="left" w:leader="underscore" w:pos="9379"/>
              </w:tabs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31178">
              <w:rPr>
                <w:rFonts w:ascii="Times New Roman" w:hAnsi="Times New Roman" w:cs="Times New Roman"/>
                <w:sz w:val="24"/>
                <w:szCs w:val="24"/>
              </w:rPr>
              <w:t>-проводить информационно-просветительскую и агитационную работу по этическим вопросам спорта, принципам честной игры в спорте, профилактике неспортивного поведения, применения допинга</w:t>
            </w:r>
          </w:p>
          <w:p w:rsidR="00C73FA8" w:rsidRPr="002F0F15" w:rsidRDefault="00C73FA8" w:rsidP="002109D3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68419A" w:rsidRPr="002F0F15" w:rsidRDefault="00F45BFA" w:rsidP="0068419A">
            <w:pPr>
              <w:pStyle w:val="Default"/>
              <w:widowControl w:val="0"/>
              <w:jc w:val="both"/>
              <w:rPr>
                <w:b/>
              </w:rPr>
            </w:pPr>
            <w:r>
              <w:rPr>
                <w:b/>
              </w:rPr>
              <w:t>ОПК – 5</w:t>
            </w:r>
            <w:r w:rsidR="00FC6EF0">
              <w:rPr>
                <w:b/>
              </w:rPr>
              <w:t>.3</w:t>
            </w:r>
            <w:r w:rsidR="0068419A" w:rsidRPr="002F0F15">
              <w:rPr>
                <w:b/>
              </w:rPr>
              <w:t>. Имеет навыки</w:t>
            </w:r>
            <w:r w:rsidR="0068419A" w:rsidRPr="002F0F15">
              <w:t xml:space="preserve"> </w:t>
            </w:r>
            <w:r w:rsidR="0068419A" w:rsidRPr="002F0F15">
              <w:rPr>
                <w:b/>
              </w:rPr>
              <w:t>и/или опыт деятельности:</w:t>
            </w:r>
          </w:p>
          <w:p w:rsidR="00F45BFA" w:rsidRPr="002F0F15" w:rsidRDefault="00F45BFA" w:rsidP="00F45B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887" w:rsidRPr="002C721C" w:rsidRDefault="00905887" w:rsidP="00905887">
            <w:pPr>
              <w:pStyle w:val="ae"/>
              <w:spacing w:before="0" w:beforeAutospacing="0" w:after="0" w:afterAutospacing="0"/>
              <w:jc w:val="both"/>
              <w:rPr>
                <w:bCs/>
                <w:i/>
                <w:color w:val="000000"/>
              </w:rPr>
            </w:pPr>
            <w:r w:rsidRPr="002C721C">
              <w:rPr>
                <w:i/>
                <w:sz w:val="23"/>
                <w:szCs w:val="23"/>
              </w:rPr>
              <w:t xml:space="preserve">- проведения с </w:t>
            </w:r>
            <w:proofErr w:type="gramStart"/>
            <w:r w:rsidRPr="002C721C">
              <w:rPr>
                <w:i/>
                <w:sz w:val="23"/>
                <w:szCs w:val="23"/>
              </w:rPr>
              <w:t>обучающимися</w:t>
            </w:r>
            <w:proofErr w:type="gramEnd"/>
            <w:r w:rsidRPr="002C721C">
              <w:rPr>
                <w:i/>
                <w:sz w:val="23"/>
                <w:szCs w:val="23"/>
              </w:rPr>
              <w:t xml:space="preserve"> теоретических занятий и бесед о пользе, </w:t>
            </w:r>
          </w:p>
          <w:p w:rsidR="00905887" w:rsidRPr="002C721C" w:rsidRDefault="00905887" w:rsidP="00905887">
            <w:pPr>
              <w:pStyle w:val="Default"/>
              <w:jc w:val="both"/>
              <w:rPr>
                <w:i/>
                <w:sz w:val="23"/>
                <w:szCs w:val="23"/>
              </w:rPr>
            </w:pPr>
            <w:proofErr w:type="gramStart"/>
            <w:r w:rsidRPr="002C721C">
              <w:rPr>
                <w:i/>
                <w:sz w:val="23"/>
                <w:szCs w:val="23"/>
              </w:rPr>
              <w:t xml:space="preserve">значении физической культуры и спорта, 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</w:t>
            </w:r>
            <w:proofErr w:type="gramEnd"/>
          </w:p>
          <w:p w:rsidR="00905887" w:rsidRDefault="00905887" w:rsidP="0090588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проведения теоретических занятий и бесед о содержании и значении спортивной этики, недопустимости использования допинга, скрытых и явных нарушений спортивных правил, </w:t>
            </w:r>
            <w:r>
              <w:rPr>
                <w:sz w:val="23"/>
                <w:szCs w:val="23"/>
              </w:rPr>
              <w:lastRenderedPageBreak/>
              <w:t xml:space="preserve">участия в договорных играх; </w:t>
            </w:r>
          </w:p>
          <w:p w:rsidR="00905887" w:rsidRDefault="00905887" w:rsidP="0090588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2C721C">
              <w:rPr>
                <w:i/>
                <w:sz w:val="23"/>
                <w:szCs w:val="23"/>
              </w:rPr>
              <w:t xml:space="preserve">совместного со спортсменами просмотра и обсуждения кино- и видеоматериалов, в том числе трансляций спортивных соревнований, обучающих и научно-популярных фильмов; </w:t>
            </w:r>
          </w:p>
          <w:p w:rsidR="00C73FA8" w:rsidRPr="007230D1" w:rsidRDefault="00905887" w:rsidP="00905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0D1">
              <w:rPr>
                <w:rFonts w:ascii="Times New Roman" w:hAnsi="Times New Roman" w:cs="Times New Roman"/>
                <w:sz w:val="24"/>
                <w:szCs w:val="24"/>
              </w:rPr>
              <w:t>- использования приемов агитационно-пропагандистской работы по привлечению населения к занятиям физической культурой и спортом.</w:t>
            </w: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A37" w:rsidRPr="002F0F15" w:rsidTr="00B67A37">
        <w:tc>
          <w:tcPr>
            <w:tcW w:w="560" w:type="dxa"/>
            <w:vMerge w:val="restart"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517" w:type="dxa"/>
          </w:tcPr>
          <w:p w:rsidR="008C58DF" w:rsidRPr="002F0F15" w:rsidRDefault="004C2F23" w:rsidP="008C58D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5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210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C58DF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4C2F23" w:rsidRPr="00175E80" w:rsidRDefault="004C2F23" w:rsidP="004C2F23">
            <w:pPr>
              <w:pStyle w:val="ae"/>
              <w:spacing w:before="0" w:beforeAutospacing="0" w:after="0" w:afterAutospacing="0"/>
              <w:jc w:val="both"/>
              <w:rPr>
                <w:i/>
              </w:rPr>
            </w:pPr>
            <w:r w:rsidRPr="002F0F15">
              <w:t xml:space="preserve"> </w:t>
            </w:r>
            <w:r>
              <w:rPr>
                <w:bCs/>
                <w:i/>
                <w:color w:val="000000"/>
              </w:rPr>
              <w:t xml:space="preserve">- </w:t>
            </w:r>
            <w:r w:rsidRPr="00175E80">
              <w:rPr>
                <w:i/>
              </w:rPr>
              <w:t xml:space="preserve">способы формирования осознанного отношения </w:t>
            </w:r>
            <w:proofErr w:type="gramStart"/>
            <w:r w:rsidRPr="00175E80">
              <w:rPr>
                <w:i/>
              </w:rPr>
              <w:t>занимающихся</w:t>
            </w:r>
            <w:proofErr w:type="gramEnd"/>
            <w:r w:rsidRPr="00175E80">
              <w:rPr>
                <w:i/>
              </w:rPr>
              <w:t xml:space="preserve"> к физкультурно-спортивной деятельности;</w:t>
            </w:r>
          </w:p>
          <w:p w:rsidR="004C2F23" w:rsidRPr="00175E80" w:rsidRDefault="004C2F23" w:rsidP="004C2F23">
            <w:pPr>
              <w:pStyle w:val="ae"/>
              <w:spacing w:before="0" w:beforeAutospacing="0" w:after="0" w:afterAutospacing="0"/>
              <w:jc w:val="both"/>
              <w:rPr>
                <w:bCs/>
                <w:i/>
                <w:color w:val="000000"/>
              </w:rPr>
            </w:pPr>
            <w:r w:rsidRPr="00175E80">
              <w:rPr>
                <w:i/>
              </w:rPr>
              <w:t>-</w:t>
            </w:r>
            <w:proofErr w:type="spellStart"/>
            <w:r w:rsidRPr="00175E80">
              <w:rPr>
                <w:i/>
              </w:rPr>
              <w:t>мотивационно-ценностные</w:t>
            </w:r>
            <w:proofErr w:type="spellEnd"/>
            <w:r w:rsidRPr="00175E80">
              <w:rPr>
                <w:i/>
              </w:rPr>
              <w:t xml:space="preserve"> ориентации и установки на ведение здорового образа жизни</w:t>
            </w:r>
            <w:r>
              <w:rPr>
                <w:i/>
              </w:rPr>
              <w:t>.</w:t>
            </w:r>
          </w:p>
          <w:p w:rsidR="00C73FA8" w:rsidRPr="002F0F15" w:rsidRDefault="00C73FA8" w:rsidP="004C2F23">
            <w:pPr>
              <w:tabs>
                <w:tab w:val="left" w:leader="underscore" w:pos="9379"/>
              </w:tabs>
              <w:ind w:right="5"/>
            </w:pPr>
          </w:p>
        </w:tc>
        <w:tc>
          <w:tcPr>
            <w:tcW w:w="993" w:type="dxa"/>
            <w:vMerge w:val="restart"/>
          </w:tcPr>
          <w:p w:rsidR="00C73FA8" w:rsidRPr="002F0F15" w:rsidRDefault="008C58DF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установления соответствия</w:t>
            </w:r>
          </w:p>
        </w:tc>
        <w:tc>
          <w:tcPr>
            <w:tcW w:w="850" w:type="dxa"/>
            <w:vMerge w:val="restart"/>
          </w:tcPr>
          <w:p w:rsidR="00C73FA8" w:rsidRPr="002F0F15" w:rsidRDefault="008C58DF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C73FA8" w:rsidRPr="002F0F15" w:rsidRDefault="008C58DF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5 -10 мин</w:t>
            </w:r>
          </w:p>
        </w:tc>
        <w:tc>
          <w:tcPr>
            <w:tcW w:w="5812" w:type="dxa"/>
            <w:vMerge w:val="restart"/>
          </w:tcPr>
          <w:p w:rsidR="008C58DF" w:rsidRPr="002F0F15" w:rsidRDefault="008C58DF" w:rsidP="008C58DF">
            <w:pPr>
              <w:widowControl w:val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8C58DF" w:rsidRPr="002F0F15" w:rsidRDefault="00743094" w:rsidP="008C58DF">
            <w:pPr>
              <w:widowControl w:val="0"/>
              <w:ind w:left="34"/>
              <w:rPr>
                <w:rStyle w:val="ab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Дайте определение предложенным видам наркотиков</w:t>
            </w: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25"/>
              <w:gridCol w:w="1134"/>
              <w:gridCol w:w="360"/>
              <w:gridCol w:w="3263"/>
            </w:tblGrid>
            <w:tr w:rsidR="008C58DF" w:rsidRPr="002F0F15" w:rsidTr="00B67A37">
              <w:trPr>
                <w:trHeight w:val="389"/>
              </w:trPr>
              <w:tc>
                <w:tcPr>
                  <w:tcW w:w="425" w:type="dxa"/>
                </w:tcPr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134" w:type="dxa"/>
                </w:tcPr>
                <w:p w:rsidR="008C58DF" w:rsidRPr="002F0F15" w:rsidRDefault="008C58DF" w:rsidP="00253572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F0F15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Название </w:t>
                  </w:r>
                  <w:r w:rsidR="00253572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вида наркотиков</w:t>
                  </w:r>
                </w:p>
              </w:tc>
              <w:tc>
                <w:tcPr>
                  <w:tcW w:w="3623" w:type="dxa"/>
                  <w:gridSpan w:val="2"/>
                </w:tcPr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F0F15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Характеристика </w:t>
                  </w:r>
                </w:p>
              </w:tc>
            </w:tr>
            <w:tr w:rsidR="008C58DF" w:rsidRPr="002F0F15" w:rsidTr="00B67A37">
              <w:trPr>
                <w:trHeight w:val="420"/>
              </w:trPr>
              <w:tc>
                <w:tcPr>
                  <w:tcW w:w="425" w:type="dxa"/>
                </w:tcPr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F0F15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8C58DF" w:rsidRPr="002F0F15" w:rsidRDefault="00253572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t>Опиаты</w:t>
                  </w:r>
                </w:p>
              </w:tc>
              <w:tc>
                <w:tcPr>
                  <w:tcW w:w="360" w:type="dxa"/>
                </w:tcPr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2F0F15">
                    <w:rPr>
                      <w:color w:val="333333"/>
                    </w:rPr>
                    <w:t>1</w:t>
                  </w:r>
                </w:p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263" w:type="dxa"/>
                </w:tcPr>
                <w:p w:rsidR="008C58DF" w:rsidRPr="002F0F15" w:rsidRDefault="00253572" w:rsidP="005C5C38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  <w:t>группа психоделических препаратов, изменяющих сознание – ощущения, мысли, эмоции и восприятия</w:t>
                  </w:r>
                </w:p>
              </w:tc>
            </w:tr>
            <w:tr w:rsidR="008C58DF" w:rsidRPr="002F0F15" w:rsidTr="00B67A37">
              <w:trPr>
                <w:trHeight w:val="420"/>
              </w:trPr>
              <w:tc>
                <w:tcPr>
                  <w:tcW w:w="425" w:type="dxa"/>
                </w:tcPr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F0F15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8C58DF" w:rsidRPr="002F0F15" w:rsidRDefault="00253572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Амфетамины</w:t>
                  </w:r>
                </w:p>
              </w:tc>
              <w:tc>
                <w:tcPr>
                  <w:tcW w:w="360" w:type="dxa"/>
                </w:tcPr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F0F15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263" w:type="dxa"/>
                </w:tcPr>
                <w:p w:rsidR="008C58DF" w:rsidRPr="002F0F15" w:rsidRDefault="00253572" w:rsidP="00B67A37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наркотики, обладающие седативным, «затормаживающим действием»</w:t>
                  </w:r>
                </w:p>
              </w:tc>
            </w:tr>
            <w:tr w:rsidR="008C58DF" w:rsidRPr="002F0F15" w:rsidTr="00B67A37">
              <w:trPr>
                <w:trHeight w:val="420"/>
              </w:trPr>
              <w:tc>
                <w:tcPr>
                  <w:tcW w:w="425" w:type="dxa"/>
                </w:tcPr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F0F15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8C58DF" w:rsidRPr="002F0F15" w:rsidRDefault="00253572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Галлюциногены</w:t>
                  </w:r>
                </w:p>
              </w:tc>
              <w:tc>
                <w:tcPr>
                  <w:tcW w:w="360" w:type="dxa"/>
                </w:tcPr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  <w:r w:rsidRPr="002F0F15">
                    <w:rPr>
                      <w:color w:val="333333"/>
                    </w:rPr>
                    <w:t>3</w:t>
                  </w:r>
                </w:p>
                <w:p w:rsidR="008C58DF" w:rsidRPr="002F0F15" w:rsidRDefault="008C58DF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263" w:type="dxa"/>
                </w:tcPr>
                <w:p w:rsidR="008C58DF" w:rsidRPr="002F0F15" w:rsidRDefault="00253572" w:rsidP="00B67A37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  <w:t>наркотики, обладающие психостимулирующим, «возбуждающим» действием</w:t>
                  </w:r>
                </w:p>
              </w:tc>
            </w:tr>
          </w:tbl>
          <w:p w:rsidR="00743094" w:rsidRDefault="00743094" w:rsidP="008C58DF">
            <w:pPr>
              <w:widowControl w:val="0"/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743094" w:rsidRDefault="00743094" w:rsidP="008C58DF">
            <w:pPr>
              <w:widowControl w:val="0"/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743094" w:rsidRDefault="00743094" w:rsidP="008C58DF">
            <w:pPr>
              <w:widowControl w:val="0"/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743094" w:rsidRDefault="00743094" w:rsidP="008C58DF">
            <w:pPr>
              <w:widowControl w:val="0"/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8C58DF" w:rsidRPr="002F0F15" w:rsidRDefault="008C58DF" w:rsidP="008C58DF">
            <w:pPr>
              <w:widowControl w:val="0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2F0F15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Установите соответствие: </w:t>
            </w:r>
          </w:p>
          <w:p w:rsidR="008C58DF" w:rsidRPr="002F0F15" w:rsidRDefault="008C58DF" w:rsidP="008C58DF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59"/>
              <w:gridCol w:w="1360"/>
              <w:gridCol w:w="1360"/>
            </w:tblGrid>
            <w:tr w:rsidR="005C5C38" w:rsidRPr="002F0F15" w:rsidTr="008C58DF">
              <w:tc>
                <w:tcPr>
                  <w:tcW w:w="1359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60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60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C5C38" w:rsidRPr="002F0F15" w:rsidTr="008C58DF">
              <w:trPr>
                <w:trHeight w:val="373"/>
              </w:trPr>
              <w:tc>
                <w:tcPr>
                  <w:tcW w:w="1359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5C5C38" w:rsidRPr="002F0F15" w:rsidRDefault="005C5C38" w:rsidP="008C58D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73FA8" w:rsidRPr="002F0F15" w:rsidRDefault="00C73FA8" w:rsidP="008C58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C58DF" w:rsidRPr="002F0F15" w:rsidRDefault="008C58DF" w:rsidP="008C58DF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</w:rPr>
            </w:pPr>
            <w:r w:rsidRPr="002F0F15">
              <w:rPr>
                <w:lang w:val="en-US"/>
              </w:rPr>
              <w:lastRenderedPageBreak/>
              <w:t>A</w:t>
            </w:r>
            <w:r w:rsidR="00253572">
              <w:t>2Б3</w:t>
            </w:r>
            <w:r w:rsidRPr="002F0F15">
              <w:t>В</w:t>
            </w:r>
            <w:r w:rsidR="00253572">
              <w:t>1</w:t>
            </w:r>
            <w:r w:rsidRPr="002F0F15">
              <w:br/>
            </w:r>
          </w:p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</w:tcPr>
          <w:p w:rsidR="008C58DF" w:rsidRPr="002F0F15" w:rsidRDefault="008C58DF" w:rsidP="008C58D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73FA8" w:rsidRPr="002F0F15" w:rsidRDefault="008C58DF" w:rsidP="008C58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67A37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8C58DF" w:rsidRPr="002F0F15" w:rsidRDefault="004C2F23" w:rsidP="008C58D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5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8C58DF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Умеет: </w:t>
            </w:r>
          </w:p>
          <w:p w:rsidR="004C2F23" w:rsidRDefault="004C2F23" w:rsidP="004C2F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Cs/>
                <w:i/>
              </w:rPr>
              <w:t xml:space="preserve">- </w:t>
            </w:r>
            <w:r>
              <w:rPr>
                <w:sz w:val="23"/>
                <w:szCs w:val="23"/>
              </w:rPr>
              <w:t xml:space="preserve">решать воспитательные задачи на занятиях по физической культуре и спорту и во </w:t>
            </w:r>
            <w:proofErr w:type="gramStart"/>
            <w:r>
              <w:rPr>
                <w:sz w:val="23"/>
                <w:szCs w:val="23"/>
              </w:rPr>
              <w:t>вне</w:t>
            </w:r>
            <w:proofErr w:type="gramEnd"/>
            <w:r>
              <w:rPr>
                <w:sz w:val="23"/>
                <w:szCs w:val="23"/>
              </w:rPr>
              <w:t xml:space="preserve"> учебное время в сотрудничестве с другими педагогическими работниками; </w:t>
            </w:r>
          </w:p>
          <w:p w:rsidR="004C2F23" w:rsidRDefault="004C2F23" w:rsidP="004C2F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общаться с детьми различных возрастных категорий; </w:t>
            </w:r>
          </w:p>
          <w:p w:rsidR="004C2F23" w:rsidRDefault="004C2F23" w:rsidP="004C2F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проектировать ситуации и события, развивающие эмоционально-ценностную и </w:t>
            </w:r>
            <w:r>
              <w:rPr>
                <w:sz w:val="23"/>
                <w:szCs w:val="23"/>
              </w:rPr>
              <w:lastRenderedPageBreak/>
              <w:t xml:space="preserve">духовно-нравственную сферу занимающихся в процессе занятий физической культурой и спортом; </w:t>
            </w:r>
          </w:p>
          <w:p w:rsidR="004C2F23" w:rsidRDefault="004C2F23" w:rsidP="004C2F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формировать навыки социально-осознанного поведения в поликультурной среде; </w:t>
            </w:r>
          </w:p>
          <w:p w:rsidR="004C2F23" w:rsidRPr="005F3B97" w:rsidRDefault="004C2F23" w:rsidP="004C2F23">
            <w:pPr>
              <w:pStyle w:val="ae"/>
              <w:spacing w:before="0" w:beforeAutospacing="0" w:after="0" w:afterAutospacing="0"/>
              <w:jc w:val="both"/>
              <w:rPr>
                <w:bCs/>
                <w:i/>
                <w:color w:val="000000"/>
              </w:rPr>
            </w:pPr>
            <w:r>
              <w:rPr>
                <w:sz w:val="23"/>
                <w:szCs w:val="23"/>
              </w:rPr>
              <w:t>-проводить информационно-просветительскую и агитационную работу по этическим вопросам спорта, принципам честной игры в спорте, профилактике неспортивного поведения, применения допинга.</w:t>
            </w:r>
          </w:p>
          <w:p w:rsidR="00C73FA8" w:rsidRPr="002F0F15" w:rsidRDefault="00C73FA8" w:rsidP="00531C2E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7A37" w:rsidRPr="002F0F15" w:rsidTr="00B67A37">
        <w:tc>
          <w:tcPr>
            <w:tcW w:w="56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8C58DF" w:rsidRPr="002F0F15" w:rsidRDefault="004C2F23" w:rsidP="008C58DF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5</w:t>
            </w:r>
            <w:r w:rsidR="00FC6EF0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8C58DF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. Имеет навыки</w:t>
            </w:r>
            <w:r w:rsidR="008C58DF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8DF" w:rsidRPr="002F0F15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4C2F23" w:rsidRPr="002C721C" w:rsidRDefault="004C2F23" w:rsidP="004C2F23">
            <w:pPr>
              <w:pStyle w:val="ae"/>
              <w:spacing w:before="0" w:beforeAutospacing="0" w:after="0" w:afterAutospacing="0"/>
              <w:jc w:val="both"/>
              <w:rPr>
                <w:bCs/>
                <w:i/>
                <w:color w:val="000000"/>
              </w:rPr>
            </w:pPr>
            <w:r w:rsidRPr="002C721C">
              <w:rPr>
                <w:i/>
                <w:sz w:val="23"/>
                <w:szCs w:val="23"/>
              </w:rPr>
              <w:t xml:space="preserve">- проведения с </w:t>
            </w:r>
            <w:proofErr w:type="gramStart"/>
            <w:r w:rsidRPr="002C721C">
              <w:rPr>
                <w:i/>
                <w:sz w:val="23"/>
                <w:szCs w:val="23"/>
              </w:rPr>
              <w:t>обучающимися</w:t>
            </w:r>
            <w:proofErr w:type="gramEnd"/>
            <w:r w:rsidRPr="002C721C">
              <w:rPr>
                <w:i/>
                <w:sz w:val="23"/>
                <w:szCs w:val="23"/>
              </w:rPr>
              <w:t xml:space="preserve"> теоретических занятий и бесед о пользе, </w:t>
            </w:r>
          </w:p>
          <w:p w:rsidR="004C2F23" w:rsidRPr="002C721C" w:rsidRDefault="004C2F23" w:rsidP="004C2F23">
            <w:pPr>
              <w:pStyle w:val="Default"/>
              <w:jc w:val="both"/>
              <w:rPr>
                <w:i/>
                <w:sz w:val="23"/>
                <w:szCs w:val="23"/>
              </w:rPr>
            </w:pPr>
            <w:proofErr w:type="gramStart"/>
            <w:r w:rsidRPr="002C721C">
              <w:rPr>
                <w:i/>
                <w:sz w:val="23"/>
                <w:szCs w:val="23"/>
              </w:rPr>
              <w:t xml:space="preserve">значении физической культуры и спорта, 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</w:t>
            </w:r>
            <w:proofErr w:type="gramEnd"/>
          </w:p>
          <w:p w:rsidR="004C2F23" w:rsidRDefault="004C2F23" w:rsidP="004C2F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проведения теоретических занятий и бесед о содержании и значении спортивной этики, недопустимости использования допинга, скрытых и явных </w:t>
            </w:r>
            <w:r>
              <w:rPr>
                <w:sz w:val="23"/>
                <w:szCs w:val="23"/>
              </w:rPr>
              <w:lastRenderedPageBreak/>
              <w:t xml:space="preserve">нарушений спортивных правил, участия в договорных играх; </w:t>
            </w:r>
          </w:p>
          <w:p w:rsidR="004C2F23" w:rsidRDefault="004C2F23" w:rsidP="004C2F23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2C721C">
              <w:rPr>
                <w:i/>
                <w:sz w:val="23"/>
                <w:szCs w:val="23"/>
              </w:rPr>
              <w:t xml:space="preserve">совместного со спортсменами просмотра и обсуждения кино- и видеоматериалов, в том числе трансляций спортивных соревнований, обучающих и научно-популярных фильмов; </w:t>
            </w:r>
          </w:p>
          <w:p w:rsidR="00C73FA8" w:rsidRPr="002F0F15" w:rsidRDefault="004C2F23" w:rsidP="004C2F23">
            <w:pPr>
              <w:pStyle w:val="Default"/>
              <w:widowControl w:val="0"/>
              <w:jc w:val="both"/>
            </w:pPr>
            <w:r>
              <w:rPr>
                <w:sz w:val="23"/>
                <w:szCs w:val="23"/>
              </w:rPr>
              <w:t>- использования приемов агитационно-пропагандистской работы по привлечению населения к занятиям физической культурой и спортом.</w:t>
            </w:r>
          </w:p>
        </w:tc>
        <w:tc>
          <w:tcPr>
            <w:tcW w:w="993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C73FA8" w:rsidRPr="002F0F15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3E02" w:rsidRPr="002F0F15" w:rsidTr="00B83E02">
        <w:trPr>
          <w:trHeight w:val="518"/>
        </w:trPr>
        <w:tc>
          <w:tcPr>
            <w:tcW w:w="14786" w:type="dxa"/>
            <w:gridSpan w:val="8"/>
            <w:shd w:val="clear" w:color="auto" w:fill="E5B8B7" w:themeFill="accent2" w:themeFillTint="66"/>
          </w:tcPr>
          <w:p w:rsidR="00743094" w:rsidRPr="00743094" w:rsidRDefault="00743094" w:rsidP="007430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0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ОПК-6 </w:t>
            </w:r>
            <w:proofErr w:type="gramStart"/>
            <w:r w:rsidRPr="0074309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74309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осознанное отношение занимающихся к физкультурно-спортивной деятельности, </w:t>
            </w:r>
            <w:proofErr w:type="spellStart"/>
            <w:r w:rsidRPr="00743094">
              <w:rPr>
                <w:rFonts w:ascii="Times New Roman" w:hAnsi="Times New Roman" w:cs="Times New Roman"/>
                <w:sz w:val="24"/>
                <w:szCs w:val="24"/>
              </w:rPr>
              <w:t>мотивационно-ценностные</w:t>
            </w:r>
            <w:proofErr w:type="spellEnd"/>
            <w:r w:rsidRPr="00743094">
              <w:rPr>
                <w:rFonts w:ascii="Times New Roman" w:hAnsi="Times New Roman" w:cs="Times New Roman"/>
                <w:sz w:val="24"/>
                <w:szCs w:val="24"/>
              </w:rPr>
              <w:t xml:space="preserve"> ориентации и установки на ведение здорового образа жизни</w:t>
            </w:r>
          </w:p>
          <w:p w:rsidR="00743094" w:rsidRPr="00743094" w:rsidRDefault="00743094" w:rsidP="00743094">
            <w:pPr>
              <w:pStyle w:val="ae"/>
              <w:spacing w:before="0" w:beforeAutospacing="0" w:after="0" w:afterAutospacing="0"/>
              <w:ind w:firstLine="567"/>
              <w:jc w:val="both"/>
              <w:rPr>
                <w:bCs/>
                <w:color w:val="000000"/>
                <w:highlight w:val="green"/>
              </w:rPr>
            </w:pPr>
          </w:p>
          <w:p w:rsidR="00912499" w:rsidRPr="00743094" w:rsidRDefault="00912499" w:rsidP="009124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E02" w:rsidRPr="00874B29" w:rsidRDefault="00B83E02" w:rsidP="00912499">
            <w:pPr>
              <w:widowControl w:val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2F0F15" w:rsidRDefault="00FC6EF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17" w:type="dxa"/>
          </w:tcPr>
          <w:p w:rsidR="00FC6EF0" w:rsidRPr="00D96F6E" w:rsidRDefault="00B83E02" w:rsidP="00D96F6E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743094">
              <w:rPr>
                <w:b/>
              </w:rPr>
              <w:t xml:space="preserve"> 6</w:t>
            </w:r>
            <w:r w:rsidR="00FC6EF0">
              <w:rPr>
                <w:b/>
              </w:rPr>
              <w:t>.1</w:t>
            </w:r>
            <w:proofErr w:type="gramStart"/>
            <w:r w:rsidR="00FC6EF0">
              <w:rPr>
                <w:b/>
              </w:rPr>
              <w:t xml:space="preserve"> </w:t>
            </w:r>
            <w:r w:rsidRPr="002F0F15">
              <w:rPr>
                <w:b/>
              </w:rPr>
              <w:t>З</w:t>
            </w:r>
            <w:proofErr w:type="gramEnd"/>
            <w:r w:rsidRPr="002F0F15">
              <w:rPr>
                <w:b/>
              </w:rPr>
              <w:t xml:space="preserve">нает: </w:t>
            </w:r>
          </w:p>
          <w:p w:rsidR="00743094" w:rsidRDefault="00743094" w:rsidP="0074309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социальную роль, структуру и функции физической культуры и спорта; </w:t>
            </w:r>
          </w:p>
          <w:p w:rsidR="00743094" w:rsidRDefault="00743094" w:rsidP="0074309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составляющие здорового образа жизни и факторы их определяющие; </w:t>
            </w:r>
          </w:p>
          <w:p w:rsidR="00B83E02" w:rsidRPr="00874B29" w:rsidRDefault="00B83E02" w:rsidP="00FC6EF0">
            <w:pPr>
              <w:widowControl w:val="0"/>
              <w:ind w:firstLine="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9B3660" w:rsidRPr="002F0F15" w:rsidRDefault="009B3660" w:rsidP="00B67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850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2" w:type="dxa"/>
            <w:vMerge w:val="restart"/>
          </w:tcPr>
          <w:p w:rsidR="00B83E02" w:rsidRPr="003F57FC" w:rsidRDefault="00B83E02" w:rsidP="00912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Прочитайте текст</w:t>
            </w:r>
            <w:r w:rsidR="00710194">
              <w:rPr>
                <w:rFonts w:ascii="Times New Roman" w:hAnsi="Times New Roman" w:cs="Times New Roman"/>
                <w:sz w:val="24"/>
                <w:szCs w:val="24"/>
              </w:rPr>
              <w:t xml:space="preserve"> и запишите развернутый обоснованный ответ</w:t>
            </w:r>
            <w:r w:rsidRPr="003F57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3E02" w:rsidRPr="002F0F15" w:rsidRDefault="00B83E02" w:rsidP="00B83E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E02" w:rsidRPr="002F0F15" w:rsidRDefault="00B83E02" w:rsidP="00B83E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Дайте оп</w:t>
            </w:r>
            <w:r w:rsidR="001956E0">
              <w:rPr>
                <w:rFonts w:ascii="Times New Roman" w:hAnsi="Times New Roman" w:cs="Times New Roman"/>
                <w:sz w:val="24"/>
                <w:szCs w:val="24"/>
              </w:rPr>
              <w:t xml:space="preserve">ределение </w:t>
            </w:r>
            <w:r w:rsidR="00614F3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20F7A">
              <w:rPr>
                <w:rFonts w:ascii="Times New Roman" w:hAnsi="Times New Roman" w:cs="Times New Roman"/>
                <w:sz w:val="24"/>
                <w:szCs w:val="24"/>
              </w:rPr>
              <w:t>наркотик</w:t>
            </w:r>
            <w:r w:rsidR="00614F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20F7A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определению ВОЗ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83E02" w:rsidRPr="002F0F15" w:rsidRDefault="00B83E02" w:rsidP="00B83E0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E02" w:rsidRPr="002F0F15" w:rsidRDefault="00B83E02" w:rsidP="00B83E0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B3660" w:rsidRPr="002F0F15" w:rsidRDefault="00720F7A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Наркоти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химический агент, вызывающий ступор, кому, или нечувствительность к боли</w:t>
            </w:r>
          </w:p>
        </w:tc>
        <w:tc>
          <w:tcPr>
            <w:tcW w:w="1070" w:type="dxa"/>
            <w:vMerge w:val="restart"/>
          </w:tcPr>
          <w:p w:rsidR="00B83E02" w:rsidRPr="002F0F15" w:rsidRDefault="00B83E02" w:rsidP="00B83E0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D55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B2E" w:rsidRPr="00D22FD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3660" w:rsidRPr="002F0F15" w:rsidRDefault="00B83E02" w:rsidP="00B83E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случаи.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743094">
              <w:rPr>
                <w:b/>
              </w:rPr>
              <w:t>6</w:t>
            </w:r>
            <w:r w:rsidR="00FC6EF0">
              <w:rPr>
                <w:b/>
              </w:rPr>
              <w:t>.2</w:t>
            </w:r>
            <w:r w:rsidRPr="002F0F15">
              <w:rPr>
                <w:b/>
              </w:rPr>
              <w:t xml:space="preserve">. Умеет: </w:t>
            </w:r>
          </w:p>
          <w:p w:rsidR="00743094" w:rsidRDefault="00743094" w:rsidP="0074309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использовать накопленные в области физической культуры и спорта ценности для стремления к здоровому образу жизни, навыков соблюдения личной гигиены, профилактики и </w:t>
            </w:r>
            <w:r>
              <w:rPr>
                <w:sz w:val="23"/>
                <w:szCs w:val="23"/>
              </w:rPr>
              <w:lastRenderedPageBreak/>
              <w:t xml:space="preserve">контроля состояния своего организма, потребности в регулярных физкультурно-оздоровительных занятиях; </w:t>
            </w:r>
          </w:p>
          <w:p w:rsidR="00743094" w:rsidRPr="00BB1BAB" w:rsidRDefault="00743094" w:rsidP="00743094">
            <w:pPr>
              <w:pStyle w:val="ae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-определять общие и конкретные цели и задачи в сфере физического воспитания, спортивной подготовки и двигательной рекреации как </w:t>
            </w:r>
          </w:p>
          <w:p w:rsidR="00743094" w:rsidRDefault="00743094" w:rsidP="0074309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составной части гармоничного развития личности, укрепления ее здоровья; </w:t>
            </w:r>
          </w:p>
          <w:p w:rsidR="009B3660" w:rsidRPr="002F0F15" w:rsidRDefault="00743094" w:rsidP="007430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- </w:t>
            </w:r>
            <w:r w:rsidRPr="00D96F6E">
              <w:rPr>
                <w:rFonts w:ascii="Times New Roman" w:hAnsi="Times New Roman" w:cs="Times New Roman"/>
                <w:sz w:val="24"/>
                <w:szCs w:val="24"/>
              </w:rPr>
              <w:t>проводить мероприятия по санитарно-просветительной работе в спортивных коллективах;</w:t>
            </w: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743094">
              <w:rPr>
                <w:b/>
              </w:rPr>
              <w:t>6</w:t>
            </w:r>
            <w:r w:rsidR="00FC6EF0">
              <w:rPr>
                <w:b/>
              </w:rPr>
              <w:t>.3</w:t>
            </w:r>
            <w:r w:rsidRPr="002F0F15">
              <w:rPr>
                <w:b/>
              </w:rPr>
              <w:t>. Имеет навыки</w:t>
            </w:r>
            <w:r w:rsidRPr="002F0F15">
              <w:t xml:space="preserve"> </w:t>
            </w:r>
            <w:r w:rsidRPr="002F0F15">
              <w:rPr>
                <w:b/>
              </w:rPr>
              <w:t>и/или опыт деятельности:</w:t>
            </w:r>
          </w:p>
          <w:p w:rsidR="00743094" w:rsidRDefault="00743094" w:rsidP="00743094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использования простейших функциональных тестов для оценки состояния здоровья и работоспособности занимающихся; </w:t>
            </w:r>
          </w:p>
          <w:p w:rsidR="00743094" w:rsidRPr="005F3B97" w:rsidRDefault="00743094" w:rsidP="00743094">
            <w:pPr>
              <w:pStyle w:val="ae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>
              <w:rPr>
                <w:sz w:val="23"/>
                <w:szCs w:val="23"/>
              </w:rPr>
              <w:t xml:space="preserve">- проведения с </w:t>
            </w:r>
            <w:proofErr w:type="gramStart"/>
            <w:r>
              <w:rPr>
                <w:sz w:val="23"/>
                <w:szCs w:val="23"/>
              </w:rPr>
              <w:t>обучающимися</w:t>
            </w:r>
            <w:proofErr w:type="gramEnd"/>
            <w:r>
              <w:rPr>
                <w:sz w:val="23"/>
                <w:szCs w:val="23"/>
              </w:rPr>
              <w:t xml:space="preserve"> теоретических занятий и бесед о пользе, </w:t>
            </w:r>
          </w:p>
          <w:p w:rsidR="00B83E02" w:rsidRPr="002F0F15" w:rsidRDefault="00743094" w:rsidP="00743094">
            <w:pPr>
              <w:pStyle w:val="Default"/>
              <w:widowControl w:val="0"/>
              <w:rPr>
                <w:b/>
              </w:rPr>
            </w:pPr>
            <w:proofErr w:type="gramStart"/>
            <w:r>
              <w:rPr>
                <w:sz w:val="23"/>
                <w:szCs w:val="23"/>
              </w:rPr>
              <w:t>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</w:t>
            </w:r>
            <w:proofErr w:type="gramEnd"/>
          </w:p>
          <w:p w:rsidR="009B3660" w:rsidRPr="002F0F15" w:rsidRDefault="009B3660" w:rsidP="00FC6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2F0F15" w:rsidRDefault="00FC6EF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517" w:type="dxa"/>
          </w:tcPr>
          <w:p w:rsidR="00614F3D" w:rsidRPr="00614F3D" w:rsidRDefault="00B83E02" w:rsidP="00614F3D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614F3D">
              <w:rPr>
                <w:b/>
              </w:rPr>
              <w:t>6</w:t>
            </w:r>
            <w:r w:rsidR="00FC6EF0">
              <w:rPr>
                <w:b/>
              </w:rPr>
              <w:t>.1</w:t>
            </w:r>
            <w:r w:rsidRPr="002F0F15">
              <w:rPr>
                <w:b/>
              </w:rPr>
              <w:t xml:space="preserve">. Знает: </w:t>
            </w:r>
          </w:p>
          <w:p w:rsidR="00614F3D" w:rsidRPr="00614F3D" w:rsidRDefault="00614F3D" w:rsidP="00614F3D">
            <w:pPr>
              <w:pStyle w:val="Default"/>
            </w:pPr>
            <w:r w:rsidRPr="00614F3D">
              <w:t xml:space="preserve">- основы организации здорового образа жизни; </w:t>
            </w:r>
          </w:p>
          <w:p w:rsidR="009B3660" w:rsidRPr="002F0F15" w:rsidRDefault="00614F3D" w:rsidP="00614F3D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14F3D">
              <w:rPr>
                <w:rFonts w:ascii="Times New Roman" w:hAnsi="Times New Roman" w:cs="Times New Roman"/>
                <w:sz w:val="24"/>
                <w:szCs w:val="24"/>
              </w:rPr>
              <w:t>- закономерности физического и психического развития человека и особенности их проявления в разные возрастные периоды</w:t>
            </w:r>
            <w:r>
              <w:rPr>
                <w:sz w:val="23"/>
                <w:szCs w:val="23"/>
              </w:rPr>
              <w:t>;</w:t>
            </w:r>
          </w:p>
        </w:tc>
        <w:tc>
          <w:tcPr>
            <w:tcW w:w="993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9B3660" w:rsidRPr="002F0F15" w:rsidRDefault="00B83E0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812" w:type="dxa"/>
            <w:vMerge w:val="restart"/>
          </w:tcPr>
          <w:p w:rsidR="00722659" w:rsidRPr="002F0F15" w:rsidRDefault="00722659" w:rsidP="0072265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722659" w:rsidRDefault="0010523C" w:rsidP="005F401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из следующих программ является эффективной в профилактике наркомании</w:t>
            </w:r>
            <w:r w:rsidR="005F4013" w:rsidRPr="005F40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4013" w:rsidRDefault="0010523C" w:rsidP="005F401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Проект «Здоровая молодежь»</w:t>
            </w:r>
          </w:p>
          <w:p w:rsidR="005F4013" w:rsidRDefault="0010523C" w:rsidP="005F401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2.Программа по повышению налогов на алкоголь</w:t>
            </w:r>
          </w:p>
          <w:p w:rsidR="005F4013" w:rsidRDefault="0010523C" w:rsidP="005F401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3.Увеличение срока наказания за употребление наркотиков</w:t>
            </w:r>
          </w:p>
          <w:p w:rsidR="0010523C" w:rsidRPr="005F4013" w:rsidRDefault="0010523C" w:rsidP="005F401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Запрет на продажу сигарет</w:t>
            </w:r>
          </w:p>
          <w:p w:rsidR="00722659" w:rsidRPr="002F0F15" w:rsidRDefault="00722659" w:rsidP="0072265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2659" w:rsidRPr="002F0F15" w:rsidRDefault="00722659" w:rsidP="0072265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22659" w:rsidRPr="002F0F15" w:rsidRDefault="005F4013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2659"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D55AE7" w:rsidRPr="002F0F15" w:rsidRDefault="00D55AE7" w:rsidP="00D55A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«здоровая молодежь»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 как он включает в себя множество аспектов: психологическую поддержку, занятия ЗОЖ, спортивные мероприятия, которые помогают молодежи находить альтернативные пути самовыражения и снятия стресса, что может уменьшить риск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наркотиков.</w:t>
            </w:r>
          </w:p>
          <w:p w:rsidR="009B3660" w:rsidRPr="002F0F15" w:rsidRDefault="009B3660" w:rsidP="001052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</w:tcPr>
          <w:p w:rsidR="00722659" w:rsidRPr="002F0F15" w:rsidRDefault="00722659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9B3660" w:rsidRPr="002F0F15" w:rsidRDefault="00722659" w:rsidP="0072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614F3D">
              <w:rPr>
                <w:b/>
              </w:rPr>
              <w:t>6</w:t>
            </w:r>
            <w:r w:rsidR="00FC6EF0">
              <w:rPr>
                <w:b/>
              </w:rPr>
              <w:t>.2</w:t>
            </w:r>
            <w:r w:rsidRPr="002F0F15">
              <w:rPr>
                <w:b/>
              </w:rPr>
              <w:t xml:space="preserve">. Умеет: </w:t>
            </w:r>
          </w:p>
          <w:p w:rsidR="00614F3D" w:rsidRPr="00614F3D" w:rsidRDefault="00614F3D" w:rsidP="00614F3D">
            <w:pPr>
              <w:pStyle w:val="ae"/>
              <w:spacing w:before="0" w:beforeAutospacing="0" w:after="0" w:afterAutospacing="0"/>
            </w:pPr>
            <w:r w:rsidRPr="00614F3D">
              <w:t xml:space="preserve">-определять общие и конкретные цели и задачи в сфере физического воспитания, спортивной подготовки и двигательной рекреации как </w:t>
            </w:r>
          </w:p>
          <w:p w:rsidR="00614F3D" w:rsidRPr="00614F3D" w:rsidRDefault="00614F3D" w:rsidP="00614F3D">
            <w:pPr>
              <w:pStyle w:val="Default"/>
            </w:pPr>
            <w:r w:rsidRPr="00614F3D">
              <w:t xml:space="preserve">составной части гармоничного развития личности, укрепления ее здоровья; </w:t>
            </w:r>
          </w:p>
          <w:p w:rsidR="009B3660" w:rsidRPr="00874B29" w:rsidRDefault="009B3660" w:rsidP="00FC6EF0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B83E02" w:rsidRPr="002F0F15" w:rsidRDefault="00B83E02" w:rsidP="00B83E0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614F3D">
              <w:rPr>
                <w:b/>
              </w:rPr>
              <w:t>6</w:t>
            </w:r>
            <w:r w:rsidR="00FC6EF0">
              <w:rPr>
                <w:b/>
              </w:rPr>
              <w:t>.3</w:t>
            </w:r>
            <w:r w:rsidRPr="002F0F15">
              <w:rPr>
                <w:b/>
              </w:rPr>
              <w:t>. Имеет навыки и/или опыт деятельности:</w:t>
            </w:r>
          </w:p>
          <w:p w:rsidR="00614F3D" w:rsidRPr="00614F3D" w:rsidRDefault="00614F3D" w:rsidP="00614F3D">
            <w:pPr>
              <w:pStyle w:val="ae"/>
              <w:spacing w:before="0" w:beforeAutospacing="0" w:after="0" w:afterAutospacing="0"/>
              <w:rPr>
                <w:bCs/>
                <w:color w:val="000000"/>
              </w:rPr>
            </w:pPr>
            <w:r w:rsidRPr="00614F3D">
              <w:t xml:space="preserve">- проведения с </w:t>
            </w:r>
            <w:proofErr w:type="gramStart"/>
            <w:r w:rsidRPr="00614F3D">
              <w:t>обучающимися</w:t>
            </w:r>
            <w:proofErr w:type="gramEnd"/>
            <w:r w:rsidRPr="00614F3D">
              <w:t xml:space="preserve"> теоретических занятий и бесед о пользе, </w:t>
            </w:r>
          </w:p>
          <w:p w:rsidR="00614F3D" w:rsidRPr="00614F3D" w:rsidRDefault="00614F3D" w:rsidP="00614F3D">
            <w:pPr>
              <w:pStyle w:val="Default"/>
            </w:pPr>
            <w:proofErr w:type="gramStart"/>
            <w:r w:rsidRPr="00614F3D">
              <w:t xml:space="preserve">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</w:t>
            </w:r>
            <w:proofErr w:type="gramEnd"/>
          </w:p>
          <w:p w:rsidR="009B3660" w:rsidRPr="002F0F15" w:rsidRDefault="009B3660" w:rsidP="00FC6EF0">
            <w:pPr>
              <w:pStyle w:val="Default"/>
              <w:widowControl w:val="0"/>
            </w:pP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B67A37">
        <w:tc>
          <w:tcPr>
            <w:tcW w:w="560" w:type="dxa"/>
            <w:vMerge w:val="restart"/>
          </w:tcPr>
          <w:p w:rsidR="009B3660" w:rsidRPr="002F0F15" w:rsidRDefault="00897299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17" w:type="dxa"/>
          </w:tcPr>
          <w:p w:rsidR="00722659" w:rsidRPr="002F0F15" w:rsidRDefault="00722659" w:rsidP="00722659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D55AE7">
              <w:rPr>
                <w:b/>
              </w:rPr>
              <w:t>6</w:t>
            </w:r>
            <w:r w:rsidR="00897299">
              <w:rPr>
                <w:b/>
              </w:rPr>
              <w:t>.1</w:t>
            </w:r>
            <w:r w:rsidRPr="002F0F15">
              <w:rPr>
                <w:b/>
              </w:rPr>
              <w:t xml:space="preserve">. Знает: </w:t>
            </w:r>
          </w:p>
          <w:p w:rsidR="00D55AE7" w:rsidRPr="00D55AE7" w:rsidRDefault="00D55AE7" w:rsidP="00D55AE7">
            <w:pPr>
              <w:pStyle w:val="Default"/>
            </w:pPr>
            <w:r w:rsidRPr="00D55AE7">
              <w:t xml:space="preserve">- социальную роль, структуру и функции физической культуры и спорта; </w:t>
            </w:r>
          </w:p>
          <w:p w:rsidR="00D55AE7" w:rsidRPr="00D55AE7" w:rsidRDefault="00D55AE7" w:rsidP="00D55AE7">
            <w:pPr>
              <w:pStyle w:val="Default"/>
            </w:pPr>
            <w:r w:rsidRPr="00D55AE7">
              <w:t xml:space="preserve">- составляющие здорового образа жизни и факторы их определяющие; </w:t>
            </w:r>
          </w:p>
          <w:p w:rsidR="009B3660" w:rsidRPr="002F0F15" w:rsidRDefault="00D55AE7" w:rsidP="00D55A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AE7">
              <w:rPr>
                <w:rFonts w:ascii="Times New Roman" w:hAnsi="Times New Roman" w:cs="Times New Roman"/>
                <w:sz w:val="24"/>
                <w:szCs w:val="24"/>
              </w:rPr>
              <w:t>- основы организации здорового образа жизни;</w:t>
            </w:r>
          </w:p>
        </w:tc>
        <w:tc>
          <w:tcPr>
            <w:tcW w:w="993" w:type="dxa"/>
            <w:vMerge w:val="restart"/>
          </w:tcPr>
          <w:p w:rsidR="009B3660" w:rsidRPr="002F0F15" w:rsidRDefault="00722659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850" w:type="dxa"/>
            <w:vMerge w:val="restart"/>
          </w:tcPr>
          <w:p w:rsidR="009B3660" w:rsidRPr="002F0F15" w:rsidRDefault="00722659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9B3660" w:rsidRPr="002F0F15" w:rsidRDefault="00722659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812" w:type="dxa"/>
            <w:vMerge w:val="restart"/>
          </w:tcPr>
          <w:p w:rsidR="00781875" w:rsidRPr="002F0F15" w:rsidRDefault="00781875" w:rsidP="00781875">
            <w:pPr>
              <w:widowControl w:val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781875" w:rsidRPr="002F0F15" w:rsidRDefault="00781875" w:rsidP="00781875">
            <w:pPr>
              <w:widowControl w:val="0"/>
              <w:ind w:left="34"/>
              <w:rPr>
                <w:rStyle w:val="ab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Дайте определение</w:t>
            </w:r>
            <w:r w:rsidR="00300997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терминов</w:t>
            </w:r>
            <w:proofErr w:type="gramStart"/>
            <w: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781875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:</w:t>
            </w:r>
            <w:proofErr w:type="gramEnd"/>
            <w:r w:rsidRPr="002F0F15">
              <w:rPr>
                <w:rStyle w:val="ab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25"/>
              <w:gridCol w:w="1134"/>
              <w:gridCol w:w="360"/>
              <w:gridCol w:w="3263"/>
            </w:tblGrid>
            <w:tr w:rsidR="00781875" w:rsidRPr="002F0F15" w:rsidTr="00F45BFA">
              <w:trPr>
                <w:trHeight w:val="389"/>
              </w:trPr>
              <w:tc>
                <w:tcPr>
                  <w:tcW w:w="425" w:type="dxa"/>
                </w:tcPr>
                <w:p w:rsidR="00781875" w:rsidRPr="002F0F15" w:rsidRDefault="00781875" w:rsidP="00F45BFA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134" w:type="dxa"/>
                </w:tcPr>
                <w:p w:rsidR="00781875" w:rsidRPr="002F0F15" w:rsidRDefault="00781875" w:rsidP="00215FC5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F0F15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Название </w:t>
                  </w:r>
                </w:p>
              </w:tc>
              <w:tc>
                <w:tcPr>
                  <w:tcW w:w="3623" w:type="dxa"/>
                  <w:gridSpan w:val="2"/>
                </w:tcPr>
                <w:p w:rsidR="00781875" w:rsidRPr="002F0F15" w:rsidRDefault="00300997" w:rsidP="00F45BFA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Определение</w:t>
                  </w:r>
                  <w:r w:rsidR="00781875" w:rsidRPr="002F0F15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 </w:t>
                  </w:r>
                </w:p>
              </w:tc>
            </w:tr>
            <w:tr w:rsidR="00781875" w:rsidRPr="002F0F15" w:rsidTr="00F45BFA">
              <w:trPr>
                <w:trHeight w:val="420"/>
              </w:trPr>
              <w:tc>
                <w:tcPr>
                  <w:tcW w:w="425" w:type="dxa"/>
                </w:tcPr>
                <w:p w:rsidR="00781875" w:rsidRPr="002F0F15" w:rsidRDefault="00781875" w:rsidP="00F45BFA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F0F15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781875" w:rsidRPr="002F0F15" w:rsidRDefault="00215FC5" w:rsidP="00F45BFA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t>Профилактика</w:t>
                  </w:r>
                </w:p>
              </w:tc>
              <w:tc>
                <w:tcPr>
                  <w:tcW w:w="360" w:type="dxa"/>
                </w:tcPr>
                <w:p w:rsidR="00781875" w:rsidRPr="002F0F15" w:rsidRDefault="00781875" w:rsidP="00F45BFA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781875" w:rsidRPr="002F0F15" w:rsidRDefault="00781875" w:rsidP="00F45BFA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2F0F15">
                    <w:rPr>
                      <w:color w:val="333333"/>
                    </w:rPr>
                    <w:t>1</w:t>
                  </w:r>
                </w:p>
                <w:p w:rsidR="00781875" w:rsidRPr="002F0F15" w:rsidRDefault="00781875" w:rsidP="00F45BFA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263" w:type="dxa"/>
                </w:tcPr>
                <w:p w:rsidR="00781875" w:rsidRPr="002F0F15" w:rsidRDefault="00215FC5" w:rsidP="00F45BFA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Стимул, побуждающий человека к действию, например, желания избежать негативных последствий или стремления к улучшению качества жизни.</w:t>
                  </w:r>
                </w:p>
              </w:tc>
            </w:tr>
            <w:tr w:rsidR="00781875" w:rsidRPr="002F0F15" w:rsidTr="00F45BFA">
              <w:trPr>
                <w:trHeight w:val="420"/>
              </w:trPr>
              <w:tc>
                <w:tcPr>
                  <w:tcW w:w="425" w:type="dxa"/>
                </w:tcPr>
                <w:p w:rsidR="00781875" w:rsidRPr="002F0F15" w:rsidRDefault="00781875" w:rsidP="00F45BFA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2F0F15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781875" w:rsidRPr="002F0F15" w:rsidRDefault="00215FC5" w:rsidP="00F45BFA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Зависимость</w:t>
                  </w:r>
                </w:p>
              </w:tc>
              <w:tc>
                <w:tcPr>
                  <w:tcW w:w="360" w:type="dxa"/>
                </w:tcPr>
                <w:p w:rsidR="00781875" w:rsidRPr="002F0F15" w:rsidRDefault="00781875" w:rsidP="00F45BFA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781875" w:rsidRPr="002F0F15" w:rsidRDefault="00781875" w:rsidP="00F45BFA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2F0F15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263" w:type="dxa"/>
                </w:tcPr>
                <w:p w:rsidR="00781875" w:rsidRPr="002F0F15" w:rsidRDefault="00215FC5" w:rsidP="00F45BFA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Комплекс мероприятий и действий, </w:t>
                  </w:r>
                  <w:r w:rsidR="00300997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направленных</w:t>
                  </w: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 на </w:t>
                  </w:r>
                  <w:r w:rsidR="00300997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предупреждение</w:t>
                  </w: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 выращивания и использования </w:t>
                  </w:r>
                  <w:r w:rsidR="00300997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наркотических веществ.</w:t>
                  </w:r>
                </w:p>
              </w:tc>
            </w:tr>
            <w:tr w:rsidR="00D22FD2" w:rsidRPr="002F0F15" w:rsidTr="00F45BFA">
              <w:trPr>
                <w:trHeight w:val="420"/>
              </w:trPr>
              <w:tc>
                <w:tcPr>
                  <w:tcW w:w="425" w:type="dxa"/>
                </w:tcPr>
                <w:p w:rsidR="00D22FD2" w:rsidRPr="002F0F15" w:rsidRDefault="00D22FD2" w:rsidP="00F45BFA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D22FD2" w:rsidRDefault="00215FC5" w:rsidP="00F45BFA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Мотивация</w:t>
                  </w:r>
                </w:p>
              </w:tc>
              <w:tc>
                <w:tcPr>
                  <w:tcW w:w="360" w:type="dxa"/>
                </w:tcPr>
                <w:p w:rsidR="00D22FD2" w:rsidRPr="002F0F15" w:rsidRDefault="00300997" w:rsidP="00F45BFA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3</w:t>
                  </w:r>
                </w:p>
              </w:tc>
              <w:tc>
                <w:tcPr>
                  <w:tcW w:w="3263" w:type="dxa"/>
                </w:tcPr>
                <w:p w:rsidR="00D22FD2" w:rsidRDefault="00300997" w:rsidP="00F45BFA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Психологическое и физиологическое состояние, характеризующееся </w:t>
                  </w: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lastRenderedPageBreak/>
                    <w:t>устойчивым желанием употреблять наркотики, несмотря на негативные последствия.</w:t>
                  </w:r>
                </w:p>
              </w:tc>
            </w:tr>
          </w:tbl>
          <w:p w:rsidR="00781875" w:rsidRPr="002F0F15" w:rsidRDefault="00781875" w:rsidP="00781875">
            <w:pPr>
              <w:widowControl w:val="0"/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781875" w:rsidRPr="002F0F15" w:rsidRDefault="00781875" w:rsidP="00781875">
            <w:pPr>
              <w:widowControl w:val="0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2F0F15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Установите соответствие: </w:t>
            </w:r>
          </w:p>
          <w:p w:rsidR="00781875" w:rsidRPr="002F0F15" w:rsidRDefault="00781875" w:rsidP="00781875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59"/>
              <w:gridCol w:w="1360"/>
              <w:gridCol w:w="1360"/>
            </w:tblGrid>
            <w:tr w:rsidR="00D22FD2" w:rsidRPr="002F0F15" w:rsidTr="00F45BFA">
              <w:tc>
                <w:tcPr>
                  <w:tcW w:w="1359" w:type="dxa"/>
                </w:tcPr>
                <w:p w:rsidR="00D22FD2" w:rsidRPr="002F0F15" w:rsidRDefault="00D22FD2" w:rsidP="00F45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360" w:type="dxa"/>
                </w:tcPr>
                <w:p w:rsidR="00D22FD2" w:rsidRPr="002F0F15" w:rsidRDefault="00D22FD2" w:rsidP="00F45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60" w:type="dxa"/>
                </w:tcPr>
                <w:p w:rsidR="00D22FD2" w:rsidRPr="002F0F15" w:rsidRDefault="00D22FD2" w:rsidP="00F45B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22FD2" w:rsidRPr="002F0F15" w:rsidTr="00F45BFA">
              <w:trPr>
                <w:trHeight w:val="373"/>
              </w:trPr>
              <w:tc>
                <w:tcPr>
                  <w:tcW w:w="1359" w:type="dxa"/>
                </w:tcPr>
                <w:p w:rsidR="00D22FD2" w:rsidRPr="002F0F15" w:rsidRDefault="00D22FD2" w:rsidP="00F45BF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D22FD2" w:rsidRPr="002F0F15" w:rsidRDefault="00D22FD2" w:rsidP="00F45BF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:rsidR="00D22FD2" w:rsidRPr="002F0F15" w:rsidRDefault="00D22FD2" w:rsidP="00F45BF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22659" w:rsidRPr="00D22FD2" w:rsidRDefault="00D22FD2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D22FD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722659" w:rsidRPr="00D22FD2" w:rsidRDefault="00D22FD2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D2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D22FD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722659" w:rsidRPr="00D22FD2" w:rsidRDefault="00D22FD2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FD2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D22FD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9B3660" w:rsidRPr="002F0F15" w:rsidRDefault="009B3660" w:rsidP="0072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</w:tcPr>
          <w:p w:rsidR="00722659" w:rsidRPr="002F0F15" w:rsidRDefault="00722659" w:rsidP="0072265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9B3660" w:rsidRPr="002F0F15" w:rsidRDefault="00722659" w:rsidP="00722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F1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58DF" w:rsidRPr="002F0F15" w:rsidTr="00B67A37"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897299" w:rsidRPr="00897299" w:rsidRDefault="00D55AE7" w:rsidP="00722659">
            <w:pPr>
              <w:widowControl w:val="0"/>
              <w:ind w:firstLin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6</w:t>
            </w:r>
            <w:r w:rsidR="00897299" w:rsidRPr="00897299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="00897299" w:rsidRPr="007213C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55AE7" w:rsidRPr="00D55AE7" w:rsidRDefault="00D55AE7" w:rsidP="00D55AE7">
            <w:pPr>
              <w:pStyle w:val="Default"/>
            </w:pPr>
            <w:r w:rsidRPr="00D55AE7">
              <w:t xml:space="preserve">-использовать накопленные в области физической культуры и спорта ценности для стремления к здоровому образу жизни, навыков соблюдения личной гигиены, профилактики и контроля состояния своего организма, потребности в регулярных физкультурно-оздоровительных занятиях; </w:t>
            </w:r>
          </w:p>
          <w:p w:rsidR="009B3660" w:rsidRPr="002F0F15" w:rsidRDefault="009B3660" w:rsidP="00D55AE7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58DF" w:rsidRPr="002F0F15" w:rsidTr="00086933">
        <w:trPr>
          <w:trHeight w:val="4804"/>
        </w:trPr>
        <w:tc>
          <w:tcPr>
            <w:tcW w:w="56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722659" w:rsidRPr="002F0F15" w:rsidRDefault="00722659" w:rsidP="00722659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 w:rsidR="00D55AE7">
              <w:rPr>
                <w:b/>
              </w:rPr>
              <w:t>6</w:t>
            </w:r>
            <w:r w:rsidR="00897299">
              <w:rPr>
                <w:b/>
              </w:rPr>
              <w:t>.3</w:t>
            </w:r>
            <w:r w:rsidRPr="002F0F15">
              <w:rPr>
                <w:b/>
              </w:rPr>
              <w:t xml:space="preserve">. Имеет навыки и/или опыт деятельности: </w:t>
            </w:r>
          </w:p>
          <w:p w:rsidR="00D55AE7" w:rsidRPr="00D55AE7" w:rsidRDefault="00D55AE7" w:rsidP="00D55AE7">
            <w:pPr>
              <w:pStyle w:val="ae"/>
              <w:spacing w:before="0" w:beforeAutospacing="0" w:after="0" w:afterAutospacing="0"/>
              <w:rPr>
                <w:bCs/>
                <w:color w:val="000000"/>
                <w:sz w:val="28"/>
              </w:rPr>
            </w:pPr>
            <w:r w:rsidRPr="00D55AE7">
              <w:rPr>
                <w:szCs w:val="23"/>
              </w:rPr>
              <w:t xml:space="preserve">- проведения с </w:t>
            </w:r>
            <w:proofErr w:type="gramStart"/>
            <w:r w:rsidRPr="00D55AE7">
              <w:rPr>
                <w:szCs w:val="23"/>
              </w:rPr>
              <w:t>обучающимися</w:t>
            </w:r>
            <w:proofErr w:type="gramEnd"/>
            <w:r w:rsidRPr="00D55AE7">
              <w:rPr>
                <w:szCs w:val="23"/>
              </w:rPr>
              <w:t xml:space="preserve"> теоретических занятий и бесед о пользе, </w:t>
            </w:r>
          </w:p>
          <w:p w:rsidR="00D55AE7" w:rsidRPr="00D55AE7" w:rsidRDefault="00D55AE7" w:rsidP="00D55AE7">
            <w:pPr>
              <w:pStyle w:val="Default"/>
              <w:rPr>
                <w:szCs w:val="23"/>
              </w:rPr>
            </w:pPr>
            <w:proofErr w:type="gramStart"/>
            <w:r w:rsidRPr="00D55AE7">
              <w:rPr>
                <w:szCs w:val="23"/>
              </w:rPr>
              <w:t xml:space="preserve">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</w:t>
            </w:r>
            <w:proofErr w:type="gramEnd"/>
          </w:p>
          <w:p w:rsidR="00897299" w:rsidRPr="00874B29" w:rsidRDefault="00897299" w:rsidP="007213C6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660" w:rsidRPr="002F0F15" w:rsidRDefault="009B3660" w:rsidP="00722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9B3660" w:rsidRPr="002F0F15" w:rsidRDefault="009B3660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1852" w:rsidRPr="002F0F15" w:rsidTr="00191852">
        <w:trPr>
          <w:trHeight w:val="3149"/>
        </w:trPr>
        <w:tc>
          <w:tcPr>
            <w:tcW w:w="560" w:type="dxa"/>
            <w:vMerge w:val="restart"/>
          </w:tcPr>
          <w:p w:rsidR="00191852" w:rsidRPr="002F0F15" w:rsidRDefault="0019185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517" w:type="dxa"/>
          </w:tcPr>
          <w:p w:rsidR="00191852" w:rsidRPr="002F0F15" w:rsidRDefault="00191852" w:rsidP="00191852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6.1</w:t>
            </w:r>
            <w:r w:rsidRPr="002F0F15">
              <w:rPr>
                <w:b/>
              </w:rPr>
              <w:t xml:space="preserve">. Знает: </w:t>
            </w:r>
          </w:p>
          <w:p w:rsidR="00191852" w:rsidRPr="007933AB" w:rsidRDefault="00191852" w:rsidP="00191852">
            <w:pPr>
              <w:pStyle w:val="Default"/>
            </w:pPr>
            <w:r w:rsidRPr="007933AB">
              <w:t xml:space="preserve">- составляющие здорового образа жизни и факторы их определяющие; </w:t>
            </w:r>
          </w:p>
          <w:p w:rsidR="00191852" w:rsidRPr="007933AB" w:rsidRDefault="00191852" w:rsidP="00191852">
            <w:pPr>
              <w:pStyle w:val="Default"/>
            </w:pPr>
            <w:r w:rsidRPr="007933AB">
              <w:t xml:space="preserve">- основы организации здорового образа жизни; </w:t>
            </w:r>
          </w:p>
          <w:p w:rsidR="00191852" w:rsidRDefault="00191852" w:rsidP="00191852">
            <w:pPr>
              <w:pStyle w:val="Default"/>
            </w:pPr>
            <w:r w:rsidRPr="007933AB">
              <w:t xml:space="preserve">- закономерности физического и психического развития человека и особенности их проявления в разные возрастные периоды; </w:t>
            </w:r>
          </w:p>
          <w:p w:rsidR="00191852" w:rsidRPr="002F0F15" w:rsidRDefault="00191852" w:rsidP="0072265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993" w:type="dxa"/>
            <w:vMerge w:val="restart"/>
          </w:tcPr>
          <w:p w:rsidR="00191852" w:rsidRPr="002F0F15" w:rsidRDefault="0019185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850" w:type="dxa"/>
            <w:vMerge w:val="restart"/>
          </w:tcPr>
          <w:p w:rsidR="00191852" w:rsidRPr="002F0F15" w:rsidRDefault="0019185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191852" w:rsidRPr="002F0F15" w:rsidRDefault="0019185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5812" w:type="dxa"/>
            <w:vMerge w:val="restart"/>
          </w:tcPr>
          <w:p w:rsidR="00191852" w:rsidRPr="0092171B" w:rsidRDefault="00191852" w:rsidP="00191852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:rsidR="00191852" w:rsidRPr="0092171B" w:rsidRDefault="00191852" w:rsidP="0019185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1852" w:rsidRPr="0092171B" w:rsidRDefault="00191852" w:rsidP="0019185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Дайте 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вещества.</w:t>
            </w:r>
          </w:p>
          <w:p w:rsidR="00191852" w:rsidRPr="0092171B" w:rsidRDefault="00191852" w:rsidP="0019185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852" w:rsidRPr="002F0F15" w:rsidRDefault="0019185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91852" w:rsidRPr="002F0F15" w:rsidRDefault="0019185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вещество – это химическое соединение, которое изменяет функционирование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мозга и оказывает влияние на психические процессы.</w:t>
            </w:r>
          </w:p>
        </w:tc>
        <w:tc>
          <w:tcPr>
            <w:tcW w:w="1070" w:type="dxa"/>
            <w:vMerge w:val="restart"/>
          </w:tcPr>
          <w:p w:rsidR="00191852" w:rsidRPr="0092171B" w:rsidRDefault="00191852" w:rsidP="0019185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FD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852" w:rsidRPr="002F0F15" w:rsidRDefault="00191852" w:rsidP="00191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1852" w:rsidRPr="002F0F15" w:rsidTr="00191852">
        <w:trPr>
          <w:trHeight w:val="2595"/>
        </w:trPr>
        <w:tc>
          <w:tcPr>
            <w:tcW w:w="560" w:type="dxa"/>
            <w:vMerge/>
          </w:tcPr>
          <w:p w:rsidR="00191852" w:rsidRDefault="0019185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191852" w:rsidRDefault="00191852" w:rsidP="00191852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6</w:t>
            </w:r>
            <w:r w:rsidRPr="00897299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Pr="007213C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91852" w:rsidRPr="007933AB" w:rsidRDefault="00191852" w:rsidP="00191852">
            <w:pPr>
              <w:pStyle w:val="ae"/>
              <w:spacing w:before="0" w:beforeAutospacing="0" w:after="0" w:afterAutospacing="0"/>
            </w:pPr>
            <w:r w:rsidRPr="007933AB">
              <w:t xml:space="preserve">-определять общие и конкретные цели и задачи в сфере физического воспитания, спортивной подготовки и двигательной рекреации как </w:t>
            </w:r>
          </w:p>
          <w:p w:rsidR="00191852" w:rsidRPr="007933AB" w:rsidRDefault="00191852" w:rsidP="00191852">
            <w:pPr>
              <w:pStyle w:val="Default"/>
            </w:pPr>
            <w:r w:rsidRPr="007933AB">
              <w:t xml:space="preserve">составной части гармоничного развития личности, укрепления ее здоровья; </w:t>
            </w:r>
          </w:p>
          <w:p w:rsidR="00191852" w:rsidRPr="002F0F15" w:rsidRDefault="00191852" w:rsidP="0072265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993" w:type="dxa"/>
            <w:vMerge/>
          </w:tcPr>
          <w:p w:rsidR="00191852" w:rsidRPr="0092171B" w:rsidRDefault="00191852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91852" w:rsidRPr="0092171B" w:rsidRDefault="00191852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91852" w:rsidRPr="0092171B" w:rsidRDefault="00191852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191852" w:rsidRDefault="00191852" w:rsidP="00191852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91852" w:rsidRDefault="00191852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191852" w:rsidRPr="0092171B" w:rsidRDefault="00191852" w:rsidP="0019185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852" w:rsidRPr="002F0F15" w:rsidTr="00191852">
        <w:trPr>
          <w:trHeight w:val="571"/>
        </w:trPr>
        <w:tc>
          <w:tcPr>
            <w:tcW w:w="560" w:type="dxa"/>
            <w:vMerge/>
          </w:tcPr>
          <w:p w:rsidR="00191852" w:rsidRDefault="00191852" w:rsidP="00B67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191852" w:rsidRPr="002F0F15" w:rsidRDefault="00191852" w:rsidP="008C3989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6.3</w:t>
            </w:r>
            <w:r w:rsidRPr="002F0F15">
              <w:rPr>
                <w:b/>
              </w:rPr>
              <w:t xml:space="preserve">. Имеет навыки и/или опыт деятельности: </w:t>
            </w:r>
          </w:p>
          <w:p w:rsidR="00191852" w:rsidRPr="007933AB" w:rsidRDefault="00191852" w:rsidP="008C3989">
            <w:pPr>
              <w:pStyle w:val="ae"/>
              <w:spacing w:before="0" w:beforeAutospacing="0" w:after="0" w:afterAutospacing="0"/>
              <w:rPr>
                <w:bCs/>
                <w:color w:val="000000"/>
              </w:rPr>
            </w:pPr>
            <w:r w:rsidRPr="007933AB">
              <w:t xml:space="preserve">- проведения с </w:t>
            </w:r>
            <w:proofErr w:type="gramStart"/>
            <w:r w:rsidRPr="007933AB">
              <w:t>обучающимися</w:t>
            </w:r>
            <w:proofErr w:type="gramEnd"/>
            <w:r w:rsidRPr="007933AB">
              <w:t xml:space="preserve"> теоретических занятий и бесед о пользе, </w:t>
            </w:r>
          </w:p>
          <w:p w:rsidR="00191852" w:rsidRPr="007933AB" w:rsidRDefault="00191852" w:rsidP="008C3989">
            <w:pPr>
              <w:pStyle w:val="Default"/>
            </w:pPr>
            <w:proofErr w:type="gramStart"/>
            <w:r w:rsidRPr="007933AB">
              <w:t xml:space="preserve">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</w:t>
            </w:r>
            <w:proofErr w:type="gramEnd"/>
          </w:p>
          <w:p w:rsidR="00191852" w:rsidRDefault="00191852" w:rsidP="008C3989">
            <w:pPr>
              <w:pStyle w:val="Default"/>
              <w:rPr>
                <w:highlight w:val="yellow"/>
              </w:rPr>
            </w:pPr>
          </w:p>
        </w:tc>
        <w:tc>
          <w:tcPr>
            <w:tcW w:w="993" w:type="dxa"/>
            <w:vMerge/>
          </w:tcPr>
          <w:p w:rsidR="00191852" w:rsidRPr="0092171B" w:rsidRDefault="00191852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91852" w:rsidRPr="0092171B" w:rsidRDefault="00191852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91852" w:rsidRPr="0092171B" w:rsidRDefault="00191852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191852" w:rsidRDefault="00191852" w:rsidP="00191852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91852" w:rsidRDefault="00191852" w:rsidP="00B67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191852" w:rsidRPr="0092171B" w:rsidRDefault="00191852" w:rsidP="0019185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485" w:rsidRPr="002F0F15" w:rsidTr="00A14485">
        <w:trPr>
          <w:trHeight w:val="2394"/>
        </w:trPr>
        <w:tc>
          <w:tcPr>
            <w:tcW w:w="560" w:type="dxa"/>
            <w:vMerge w:val="restart"/>
          </w:tcPr>
          <w:p w:rsidR="00A14485" w:rsidRPr="002F0F1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17" w:type="dxa"/>
          </w:tcPr>
          <w:p w:rsidR="00A14485" w:rsidRPr="002F0F15" w:rsidRDefault="00A14485" w:rsidP="00A14485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6.1</w:t>
            </w:r>
            <w:r w:rsidRPr="002F0F15">
              <w:rPr>
                <w:b/>
              </w:rPr>
              <w:t xml:space="preserve">. Знает: </w:t>
            </w:r>
          </w:p>
          <w:p w:rsidR="00A14485" w:rsidRPr="00F069E0" w:rsidRDefault="00A14485" w:rsidP="00A14485">
            <w:pPr>
              <w:pStyle w:val="Default"/>
              <w:rPr>
                <w:szCs w:val="23"/>
              </w:rPr>
            </w:pPr>
            <w:r w:rsidRPr="00F069E0">
              <w:rPr>
                <w:szCs w:val="23"/>
              </w:rPr>
              <w:t xml:space="preserve">- основы организации здорового образа жизни; </w:t>
            </w:r>
          </w:p>
          <w:p w:rsidR="00A14485" w:rsidRPr="00F069E0" w:rsidRDefault="00A14485" w:rsidP="00A14485">
            <w:pPr>
              <w:pStyle w:val="Default"/>
              <w:rPr>
                <w:szCs w:val="23"/>
              </w:rPr>
            </w:pPr>
            <w:r w:rsidRPr="00F069E0">
              <w:rPr>
                <w:szCs w:val="23"/>
              </w:rPr>
              <w:t xml:space="preserve">- закономерности физического и психического развития человека и особенности их проявления в разные возрастные периоды; </w:t>
            </w:r>
          </w:p>
          <w:p w:rsidR="00A14485" w:rsidRPr="002F0F15" w:rsidRDefault="00A14485" w:rsidP="008C3989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993" w:type="dxa"/>
            <w:vMerge w:val="restart"/>
          </w:tcPr>
          <w:p w:rsidR="00A14485" w:rsidRPr="002F0F1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A14485" w:rsidRPr="002F0F1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9" w:type="dxa"/>
            <w:vMerge w:val="restart"/>
          </w:tcPr>
          <w:p w:rsidR="00A14485" w:rsidRPr="002F0F1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812" w:type="dxa"/>
            <w:vMerge w:val="restart"/>
          </w:tcPr>
          <w:p w:rsidR="00A14485" w:rsidRPr="0092171B" w:rsidRDefault="00A14485" w:rsidP="00A14485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A14485" w:rsidRDefault="00A14485" w:rsidP="00A1448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Какой из следующих веществ относится к группе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опиоидов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A14485" w:rsidRDefault="00A14485" w:rsidP="00A1448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485" w:rsidRPr="0092171B" w:rsidRDefault="00A14485" w:rsidP="00A1448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Кокаин</w:t>
            </w:r>
          </w:p>
          <w:p w:rsidR="00A14485" w:rsidRPr="0092171B" w:rsidRDefault="00A14485" w:rsidP="00A1448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Морфин</w:t>
            </w:r>
          </w:p>
          <w:p w:rsidR="00A14485" w:rsidRPr="0092171B" w:rsidRDefault="00A14485" w:rsidP="00A1448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ЛСД</w:t>
            </w:r>
          </w:p>
          <w:p w:rsidR="00A14485" w:rsidRPr="0092171B" w:rsidRDefault="00A14485" w:rsidP="00A1448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МДМА</w:t>
            </w:r>
          </w:p>
          <w:p w:rsidR="00A14485" w:rsidRPr="0092171B" w:rsidRDefault="00A14485" w:rsidP="00A1448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4485" w:rsidRPr="0092171B" w:rsidRDefault="00A14485" w:rsidP="00A144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A14485" w:rsidRPr="002F0F1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A14485" w:rsidRPr="0092171B" w:rsidRDefault="00A14485" w:rsidP="00A14485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A14485" w:rsidRPr="002F0F15" w:rsidRDefault="00A14485" w:rsidP="00A14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Морфин – это природный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алколоид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получаемый из опийного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мака и являет</w:t>
            </w:r>
            <w:r w:rsidR="008C7652">
              <w:rPr>
                <w:rFonts w:ascii="Times New Roman" w:hAnsi="Times New Roman" w:cs="Times New Roman"/>
                <w:sz w:val="24"/>
                <w:szCs w:val="24"/>
              </w:rPr>
              <w:t xml:space="preserve">ся классическим представителем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опиоидов</w:t>
            </w:r>
            <w:proofErr w:type="spellEnd"/>
          </w:p>
        </w:tc>
        <w:tc>
          <w:tcPr>
            <w:tcW w:w="1070" w:type="dxa"/>
            <w:vMerge w:val="restart"/>
          </w:tcPr>
          <w:p w:rsidR="00A14485" w:rsidRPr="0092171B" w:rsidRDefault="00A14485" w:rsidP="008C39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A14485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14485" w:rsidRPr="002F0F15" w:rsidTr="00A14485">
        <w:trPr>
          <w:trHeight w:val="5285"/>
        </w:trPr>
        <w:tc>
          <w:tcPr>
            <w:tcW w:w="560" w:type="dxa"/>
            <w:vMerge/>
          </w:tcPr>
          <w:p w:rsidR="00A1448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A14485" w:rsidRDefault="00A14485" w:rsidP="008C3989">
            <w:pPr>
              <w:widowControl w:val="0"/>
              <w:ind w:firstLine="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6</w:t>
            </w:r>
            <w:r w:rsidRPr="00897299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Pr="007213C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14485" w:rsidRPr="00F069E0" w:rsidRDefault="00A14485" w:rsidP="008C3989">
            <w:pPr>
              <w:pStyle w:val="Default"/>
              <w:rPr>
                <w:szCs w:val="23"/>
              </w:rPr>
            </w:pPr>
            <w:r w:rsidRPr="00F069E0">
              <w:rPr>
                <w:szCs w:val="23"/>
              </w:rPr>
              <w:t xml:space="preserve">- рассказывать в доступной и увлекательной форме о пользе, значении физической культуры и спорта, основах здорового образа жизни; </w:t>
            </w:r>
          </w:p>
          <w:p w:rsidR="00A14485" w:rsidRPr="00F069E0" w:rsidRDefault="00A14485" w:rsidP="008C3989">
            <w:pPr>
              <w:pStyle w:val="Default"/>
              <w:rPr>
                <w:szCs w:val="23"/>
              </w:rPr>
            </w:pPr>
            <w:r w:rsidRPr="00F069E0">
              <w:rPr>
                <w:szCs w:val="23"/>
              </w:rPr>
              <w:t xml:space="preserve">- проводить собеседование, оценивать мотивацию и психологический настрой спортсмена; </w:t>
            </w:r>
          </w:p>
          <w:p w:rsidR="00A14485" w:rsidRPr="002F0F15" w:rsidRDefault="00A14485" w:rsidP="008C3989">
            <w:pPr>
              <w:pStyle w:val="Default"/>
              <w:rPr>
                <w:b/>
              </w:rPr>
            </w:pPr>
            <w:r w:rsidRPr="00F069E0">
              <w:rPr>
                <w:szCs w:val="23"/>
              </w:rPr>
              <w:t xml:space="preserve">- применять общие (классические) психологические рекомендации по общению, оптимизации психических состояний, самооценки, поддержанию мотивации и др. </w:t>
            </w:r>
            <w:proofErr w:type="gramStart"/>
            <w:r w:rsidRPr="00F069E0">
              <w:rPr>
                <w:szCs w:val="23"/>
              </w:rPr>
              <w:t>у</w:t>
            </w:r>
            <w:proofErr w:type="gramEnd"/>
            <w:r w:rsidRPr="00F069E0">
              <w:rPr>
                <w:szCs w:val="23"/>
              </w:rPr>
              <w:t xml:space="preserve"> занимающихся физкультурно-спортивной деятельностью; </w:t>
            </w:r>
          </w:p>
        </w:tc>
        <w:tc>
          <w:tcPr>
            <w:tcW w:w="993" w:type="dxa"/>
            <w:vMerge/>
          </w:tcPr>
          <w:p w:rsidR="00A14485" w:rsidRPr="0092171B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14485" w:rsidRPr="0092171B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4485" w:rsidRPr="0092171B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A14485" w:rsidRPr="0092171B" w:rsidRDefault="00A14485" w:rsidP="00A14485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14485" w:rsidRDefault="00A14485" w:rsidP="00A14485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A14485" w:rsidRPr="0092171B" w:rsidRDefault="00A14485" w:rsidP="008C39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485" w:rsidRPr="002F0F15" w:rsidTr="00191852">
        <w:trPr>
          <w:trHeight w:val="219"/>
        </w:trPr>
        <w:tc>
          <w:tcPr>
            <w:tcW w:w="560" w:type="dxa"/>
            <w:vMerge/>
          </w:tcPr>
          <w:p w:rsidR="00A1448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A14485" w:rsidRPr="002F0F15" w:rsidRDefault="00A14485" w:rsidP="00A14485">
            <w:pPr>
              <w:pStyle w:val="Default"/>
              <w:widowControl w:val="0"/>
              <w:contextualSpacing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6.3</w:t>
            </w:r>
            <w:r w:rsidRPr="002F0F15">
              <w:rPr>
                <w:b/>
              </w:rPr>
              <w:t xml:space="preserve">. Имеет навыки и/или опыт деятельности: </w:t>
            </w:r>
          </w:p>
          <w:p w:rsidR="00A14485" w:rsidRPr="00F069E0" w:rsidRDefault="00A14485" w:rsidP="00A14485">
            <w:pPr>
              <w:pStyle w:val="ae"/>
              <w:spacing w:before="0" w:beforeAutospacing="0" w:after="0" w:afterAutospacing="0"/>
              <w:rPr>
                <w:bCs/>
                <w:color w:val="000000"/>
              </w:rPr>
            </w:pPr>
            <w:r w:rsidRPr="00F069E0">
              <w:t xml:space="preserve">- проведения с </w:t>
            </w:r>
            <w:proofErr w:type="gramStart"/>
            <w:r w:rsidRPr="00F069E0">
              <w:t>обучающимися</w:t>
            </w:r>
            <w:proofErr w:type="gramEnd"/>
            <w:r w:rsidRPr="00F069E0">
              <w:t xml:space="preserve"> теоретических занятий и бесед о пользе, </w:t>
            </w:r>
          </w:p>
          <w:p w:rsidR="00A14485" w:rsidRPr="00F069E0" w:rsidRDefault="00A14485" w:rsidP="00A14485">
            <w:pPr>
              <w:pStyle w:val="Default"/>
            </w:pPr>
            <w:proofErr w:type="gramStart"/>
            <w:r w:rsidRPr="00F069E0">
              <w:t xml:space="preserve">значении физической культуры и спорта, основах здорового образа жизни, о важности физической подготовки к систематическим занятиям и использовании средств физической культуры и спорта для оптимизации двигательного режима; </w:t>
            </w:r>
            <w:proofErr w:type="gramEnd"/>
          </w:p>
          <w:p w:rsidR="00A14485" w:rsidRPr="00F069E0" w:rsidRDefault="00A14485" w:rsidP="00A14485">
            <w:pPr>
              <w:pStyle w:val="Default"/>
            </w:pPr>
            <w:r w:rsidRPr="00F069E0">
              <w:t xml:space="preserve">- проведения теоретических </w:t>
            </w:r>
            <w:r w:rsidRPr="00F069E0">
              <w:lastRenderedPageBreak/>
              <w:t xml:space="preserve">занятий и бесед о содержании и значении спортивной этики, недопустимости использования допинга, скрытых и явных нарушений спортивных правил, участия в договорных играх; </w:t>
            </w:r>
          </w:p>
          <w:p w:rsidR="00A14485" w:rsidRDefault="00A14485" w:rsidP="008C3989">
            <w:pPr>
              <w:pStyle w:val="Default"/>
              <w:widowControl w:val="0"/>
              <w:contextualSpacing/>
              <w:rPr>
                <w:b/>
              </w:rPr>
            </w:pPr>
          </w:p>
        </w:tc>
        <w:tc>
          <w:tcPr>
            <w:tcW w:w="993" w:type="dxa"/>
            <w:vMerge/>
          </w:tcPr>
          <w:p w:rsidR="00A14485" w:rsidRPr="0092171B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14485" w:rsidRPr="0092171B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4485" w:rsidRPr="0092171B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A14485" w:rsidRPr="0092171B" w:rsidRDefault="00A14485" w:rsidP="00A14485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14485" w:rsidRDefault="00A14485" w:rsidP="00A14485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A14485" w:rsidRPr="0092171B" w:rsidRDefault="00A14485" w:rsidP="008C398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485" w:rsidRPr="002F0F15" w:rsidTr="00A14485">
        <w:trPr>
          <w:trHeight w:val="3728"/>
        </w:trPr>
        <w:tc>
          <w:tcPr>
            <w:tcW w:w="560" w:type="dxa"/>
            <w:vMerge w:val="restart"/>
          </w:tcPr>
          <w:p w:rsidR="00A14485" w:rsidRPr="002F0F1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3517" w:type="dxa"/>
          </w:tcPr>
          <w:p w:rsidR="00A14485" w:rsidRPr="002F0F15" w:rsidRDefault="00A14485" w:rsidP="008C3989">
            <w:pPr>
              <w:pStyle w:val="Default"/>
              <w:widowControl w:val="0"/>
              <w:contextualSpacing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6.1</w:t>
            </w:r>
            <w:r w:rsidRPr="002F0F15">
              <w:rPr>
                <w:b/>
              </w:rPr>
              <w:t xml:space="preserve">. Знает: </w:t>
            </w:r>
          </w:p>
          <w:p w:rsidR="00A14485" w:rsidRPr="004B3DB4" w:rsidRDefault="00A14485" w:rsidP="008C3989">
            <w:pPr>
              <w:pStyle w:val="Default"/>
              <w:rPr>
                <w:szCs w:val="23"/>
              </w:rPr>
            </w:pPr>
            <w:r w:rsidRPr="004B3DB4">
              <w:rPr>
                <w:szCs w:val="23"/>
              </w:rPr>
              <w:t xml:space="preserve">- основы организации здорового образа жизни; </w:t>
            </w:r>
          </w:p>
          <w:p w:rsidR="00A14485" w:rsidRPr="004B3DB4" w:rsidRDefault="00A14485" w:rsidP="008C3989">
            <w:pPr>
              <w:pStyle w:val="Default"/>
              <w:rPr>
                <w:szCs w:val="23"/>
              </w:rPr>
            </w:pPr>
            <w:r w:rsidRPr="004B3DB4">
              <w:rPr>
                <w:szCs w:val="23"/>
              </w:rPr>
              <w:t xml:space="preserve">- закономерности физического и психического развития человека и особенности их проявления в разные возрастные периоды; </w:t>
            </w:r>
          </w:p>
          <w:p w:rsidR="00A14485" w:rsidRPr="004B3DB4" w:rsidRDefault="00A14485" w:rsidP="008C3989">
            <w:pPr>
              <w:pStyle w:val="Default"/>
              <w:rPr>
                <w:szCs w:val="23"/>
              </w:rPr>
            </w:pPr>
            <w:r w:rsidRPr="004B3DB4">
              <w:rPr>
                <w:szCs w:val="23"/>
              </w:rPr>
              <w:t xml:space="preserve">- влияние физических упражнений на показатели физического развития и биологического возраста детей и подростков; </w:t>
            </w:r>
          </w:p>
          <w:p w:rsidR="00A14485" w:rsidRPr="002F0F15" w:rsidRDefault="00A14485" w:rsidP="008C3989">
            <w:pPr>
              <w:pStyle w:val="Default"/>
              <w:widowControl w:val="0"/>
              <w:contextualSpacing/>
              <w:rPr>
                <w:b/>
              </w:rPr>
            </w:pPr>
          </w:p>
        </w:tc>
        <w:tc>
          <w:tcPr>
            <w:tcW w:w="993" w:type="dxa"/>
            <w:vMerge w:val="restart"/>
          </w:tcPr>
          <w:p w:rsidR="00A14485" w:rsidRPr="002F0F1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850" w:type="dxa"/>
            <w:vMerge w:val="restart"/>
          </w:tcPr>
          <w:p w:rsidR="00A14485" w:rsidRPr="002F0F15" w:rsidRDefault="00A14485" w:rsidP="00A14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</w:p>
        </w:tc>
        <w:tc>
          <w:tcPr>
            <w:tcW w:w="709" w:type="dxa"/>
            <w:vMerge w:val="restart"/>
          </w:tcPr>
          <w:p w:rsidR="00A14485" w:rsidRPr="002F0F1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812" w:type="dxa"/>
            <w:vMerge w:val="restart"/>
          </w:tcPr>
          <w:p w:rsidR="00A14485" w:rsidRPr="0092171B" w:rsidRDefault="00A14485" w:rsidP="00A14485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A14485" w:rsidRPr="0092171B" w:rsidRDefault="00A14485" w:rsidP="00A1448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Установите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ьную последовательность стадий развития наркомании:</w:t>
            </w:r>
          </w:p>
          <w:tbl>
            <w:tblPr>
              <w:tblStyle w:val="a3"/>
              <w:tblW w:w="4755" w:type="dxa"/>
              <w:tblLayout w:type="fixed"/>
              <w:tblLook w:val="04A0"/>
            </w:tblPr>
            <w:tblGrid>
              <w:gridCol w:w="1958"/>
              <w:gridCol w:w="709"/>
              <w:gridCol w:w="2088"/>
            </w:tblGrid>
            <w:tr w:rsidR="00A14485" w:rsidRPr="0092171B" w:rsidTr="008C3989">
              <w:trPr>
                <w:trHeight w:val="880"/>
              </w:trPr>
              <w:tc>
                <w:tcPr>
                  <w:tcW w:w="1958" w:type="dxa"/>
                </w:tcPr>
                <w:p w:rsidR="00A14485" w:rsidRPr="0092171B" w:rsidRDefault="00A14485" w:rsidP="008C398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Последовательность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стадий</w:t>
                  </w:r>
                </w:p>
              </w:tc>
              <w:tc>
                <w:tcPr>
                  <w:tcW w:w="2797" w:type="dxa"/>
                  <w:gridSpan w:val="2"/>
                </w:tcPr>
                <w:p w:rsidR="00A14485" w:rsidRPr="0092171B" w:rsidRDefault="00A14485" w:rsidP="008C398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Стадии</w:t>
                  </w:r>
                </w:p>
              </w:tc>
            </w:tr>
            <w:tr w:rsidR="00A14485" w:rsidRPr="0092171B" w:rsidTr="008C3989">
              <w:trPr>
                <w:trHeight w:val="706"/>
              </w:trPr>
              <w:tc>
                <w:tcPr>
                  <w:tcW w:w="1958" w:type="dxa"/>
                </w:tcPr>
                <w:p w:rsidR="00A14485" w:rsidRPr="0092171B" w:rsidRDefault="00A14485" w:rsidP="008C398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первая</w:t>
                  </w:r>
                </w:p>
              </w:tc>
              <w:tc>
                <w:tcPr>
                  <w:tcW w:w="709" w:type="dxa"/>
                </w:tcPr>
                <w:p w:rsidR="00A14485" w:rsidRPr="0092171B" w:rsidRDefault="00A14485" w:rsidP="008C398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88" w:type="dxa"/>
                </w:tcPr>
                <w:p w:rsidR="00A14485" w:rsidRPr="0092171B" w:rsidRDefault="00A14485" w:rsidP="008C3989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Фаза абстиненции (ломки)</w:t>
                  </w:r>
                </w:p>
              </w:tc>
            </w:tr>
            <w:tr w:rsidR="00A14485" w:rsidRPr="0092171B" w:rsidTr="008C3989">
              <w:trPr>
                <w:trHeight w:val="589"/>
              </w:trPr>
              <w:tc>
                <w:tcPr>
                  <w:tcW w:w="1958" w:type="dxa"/>
                </w:tcPr>
                <w:p w:rsidR="00A14485" w:rsidRPr="0092171B" w:rsidRDefault="00A14485" w:rsidP="008C398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ая</w:t>
                  </w:r>
                </w:p>
              </w:tc>
              <w:tc>
                <w:tcPr>
                  <w:tcW w:w="709" w:type="dxa"/>
                </w:tcPr>
                <w:p w:rsidR="00A14485" w:rsidRPr="0092171B" w:rsidRDefault="00A14485" w:rsidP="008C398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88" w:type="dxa"/>
                </w:tcPr>
                <w:p w:rsidR="00A14485" w:rsidRPr="0092171B" w:rsidRDefault="00A14485" w:rsidP="008C3989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Фаза увеличения дозы</w:t>
                  </w:r>
                </w:p>
              </w:tc>
            </w:tr>
            <w:tr w:rsidR="00A14485" w:rsidRPr="0092171B" w:rsidTr="008C3989">
              <w:trPr>
                <w:trHeight w:val="1018"/>
              </w:trPr>
              <w:tc>
                <w:tcPr>
                  <w:tcW w:w="1958" w:type="dxa"/>
                </w:tcPr>
                <w:p w:rsidR="00A14485" w:rsidRPr="0092171B" w:rsidRDefault="00A14485" w:rsidP="008C398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третья</w:t>
                  </w:r>
                </w:p>
              </w:tc>
              <w:tc>
                <w:tcPr>
                  <w:tcW w:w="709" w:type="dxa"/>
                </w:tcPr>
                <w:p w:rsidR="00A14485" w:rsidRPr="0092171B" w:rsidRDefault="00A14485" w:rsidP="008C398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88" w:type="dxa"/>
                </w:tcPr>
                <w:p w:rsidR="00A14485" w:rsidRPr="007B42B7" w:rsidRDefault="00A14485" w:rsidP="008C3989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Фаза социального употребления</w:t>
                  </w:r>
                </w:p>
              </w:tc>
            </w:tr>
            <w:tr w:rsidR="00A14485" w:rsidRPr="0092171B" w:rsidTr="008C3989">
              <w:trPr>
                <w:trHeight w:val="914"/>
              </w:trPr>
              <w:tc>
                <w:tcPr>
                  <w:tcW w:w="1958" w:type="dxa"/>
                </w:tcPr>
                <w:p w:rsidR="00A14485" w:rsidRPr="0092171B" w:rsidRDefault="00A14485" w:rsidP="008C398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четвёртая</w:t>
                  </w:r>
                </w:p>
              </w:tc>
              <w:tc>
                <w:tcPr>
                  <w:tcW w:w="709" w:type="dxa"/>
                </w:tcPr>
                <w:p w:rsidR="00A14485" w:rsidRPr="0092171B" w:rsidRDefault="00A14485" w:rsidP="008C398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088" w:type="dxa"/>
                </w:tcPr>
                <w:p w:rsidR="00A14485" w:rsidRPr="0092171B" w:rsidRDefault="00A14485" w:rsidP="008C3989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Эксперименты с наркотиками</w:t>
                  </w:r>
                </w:p>
              </w:tc>
            </w:tr>
            <w:tr w:rsidR="00A14485" w:rsidRPr="0092171B" w:rsidTr="008C3989">
              <w:trPr>
                <w:trHeight w:val="914"/>
              </w:trPr>
              <w:tc>
                <w:tcPr>
                  <w:tcW w:w="1958" w:type="dxa"/>
                </w:tcPr>
                <w:p w:rsidR="00A14485" w:rsidRDefault="00A14485" w:rsidP="008C398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пятая</w:t>
                  </w:r>
                </w:p>
              </w:tc>
              <w:tc>
                <w:tcPr>
                  <w:tcW w:w="709" w:type="dxa"/>
                </w:tcPr>
                <w:p w:rsidR="00A14485" w:rsidRPr="0092171B" w:rsidRDefault="00A14485" w:rsidP="008C398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088" w:type="dxa"/>
                </w:tcPr>
                <w:p w:rsidR="00A14485" w:rsidRDefault="00A14485" w:rsidP="008C3989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Фаза зависимости </w:t>
                  </w:r>
                </w:p>
              </w:tc>
            </w:tr>
          </w:tbl>
          <w:p w:rsidR="00A14485" w:rsidRPr="00C40255" w:rsidRDefault="00A14485" w:rsidP="00A57F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06" w:type="dxa"/>
              <w:tblLayout w:type="fixed"/>
              <w:tblLook w:val="04A0"/>
            </w:tblPr>
            <w:tblGrid>
              <w:gridCol w:w="1021"/>
              <w:gridCol w:w="992"/>
              <w:gridCol w:w="851"/>
              <w:gridCol w:w="992"/>
              <w:gridCol w:w="850"/>
            </w:tblGrid>
            <w:tr w:rsidR="00A14485" w:rsidRPr="002F0F15" w:rsidTr="008C3989">
              <w:trPr>
                <w:trHeight w:val="483"/>
              </w:trPr>
              <w:tc>
                <w:tcPr>
                  <w:tcW w:w="1021" w:type="dxa"/>
                </w:tcPr>
                <w:p w:rsidR="00A14485" w:rsidRPr="002F0F15" w:rsidRDefault="00A14485" w:rsidP="008C39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первая</w:t>
                  </w:r>
                </w:p>
              </w:tc>
              <w:tc>
                <w:tcPr>
                  <w:tcW w:w="992" w:type="dxa"/>
                </w:tcPr>
                <w:p w:rsidR="00A14485" w:rsidRPr="002F0F15" w:rsidRDefault="00A14485" w:rsidP="008C39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вторая</w:t>
                  </w:r>
                </w:p>
              </w:tc>
              <w:tc>
                <w:tcPr>
                  <w:tcW w:w="851" w:type="dxa"/>
                </w:tcPr>
                <w:p w:rsidR="00A14485" w:rsidRPr="002F0F15" w:rsidRDefault="00A14485" w:rsidP="008C39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третья</w:t>
                  </w:r>
                </w:p>
              </w:tc>
              <w:tc>
                <w:tcPr>
                  <w:tcW w:w="992" w:type="dxa"/>
                </w:tcPr>
                <w:p w:rsidR="00A14485" w:rsidRDefault="00A14485" w:rsidP="008C39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четвертая</w:t>
                  </w:r>
                </w:p>
              </w:tc>
              <w:tc>
                <w:tcPr>
                  <w:tcW w:w="850" w:type="dxa"/>
                </w:tcPr>
                <w:p w:rsidR="00A14485" w:rsidRDefault="00A14485" w:rsidP="008C398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пятая</w:t>
                  </w:r>
                </w:p>
              </w:tc>
            </w:tr>
            <w:tr w:rsidR="00A14485" w:rsidRPr="002F0F15" w:rsidTr="008C3989">
              <w:trPr>
                <w:trHeight w:val="335"/>
              </w:trPr>
              <w:tc>
                <w:tcPr>
                  <w:tcW w:w="1021" w:type="dxa"/>
                </w:tcPr>
                <w:p w:rsidR="00A14485" w:rsidRPr="002F0F15" w:rsidRDefault="00A14485" w:rsidP="008C398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A14485" w:rsidRPr="002F0F15" w:rsidRDefault="00A14485" w:rsidP="008C398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A14485" w:rsidRPr="002F0F15" w:rsidRDefault="00A14485" w:rsidP="008C398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A14485" w:rsidRPr="002F0F15" w:rsidRDefault="00A14485" w:rsidP="008C398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A14485" w:rsidRPr="002F0F15" w:rsidRDefault="00A14485" w:rsidP="008C398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14485" w:rsidRPr="002F0F1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A14485" w:rsidRPr="0092171B" w:rsidRDefault="00A14485" w:rsidP="00A14485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 Г</w:t>
            </w:r>
          </w:p>
          <w:p w:rsidR="00A14485" w:rsidRPr="0092171B" w:rsidRDefault="00A14485" w:rsidP="00A14485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A14485" w:rsidRPr="0092171B" w:rsidRDefault="00A14485" w:rsidP="00A14485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A14485" w:rsidRDefault="00A14485" w:rsidP="00A14485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четвёртая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A14485" w:rsidRPr="0092171B" w:rsidRDefault="00A14485" w:rsidP="00A14485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A14485" w:rsidRPr="002F0F1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</w:tcPr>
          <w:p w:rsidR="00A14485" w:rsidRPr="0092171B" w:rsidRDefault="00A14485" w:rsidP="00A1448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14485" w:rsidRPr="002F0F15" w:rsidRDefault="00A14485" w:rsidP="00A144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14485" w:rsidRPr="002F0F15" w:rsidTr="00A14485">
        <w:trPr>
          <w:trHeight w:val="459"/>
        </w:trPr>
        <w:tc>
          <w:tcPr>
            <w:tcW w:w="560" w:type="dxa"/>
            <w:vMerge/>
          </w:tcPr>
          <w:p w:rsidR="00A1448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A14485" w:rsidRDefault="00A14485" w:rsidP="00A14485">
            <w:pPr>
              <w:widowControl w:val="0"/>
              <w:ind w:firstLine="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 – 6</w:t>
            </w:r>
            <w:r w:rsidRPr="00897299">
              <w:rPr>
                <w:rFonts w:ascii="Times New Roman" w:hAnsi="Times New Roman" w:cs="Times New Roman"/>
                <w:b/>
                <w:sz w:val="24"/>
                <w:szCs w:val="24"/>
              </w:rPr>
              <w:t>.2. Умеет</w:t>
            </w:r>
            <w:r w:rsidRPr="007213C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14485" w:rsidRPr="004B3DB4" w:rsidRDefault="00A14485" w:rsidP="00A14485">
            <w:pPr>
              <w:pStyle w:val="Default"/>
              <w:rPr>
                <w:szCs w:val="23"/>
              </w:rPr>
            </w:pPr>
            <w:r w:rsidRPr="004B3DB4">
              <w:rPr>
                <w:szCs w:val="23"/>
              </w:rPr>
              <w:t xml:space="preserve">- применять общие (классические) психологические рекомендации по общению, оптимизации психических состояний, самооценки, поддержанию мотивации и др. </w:t>
            </w:r>
            <w:proofErr w:type="gramStart"/>
            <w:r w:rsidRPr="004B3DB4">
              <w:rPr>
                <w:szCs w:val="23"/>
              </w:rPr>
              <w:t>у</w:t>
            </w:r>
            <w:proofErr w:type="gramEnd"/>
            <w:r w:rsidRPr="004B3DB4">
              <w:rPr>
                <w:szCs w:val="23"/>
              </w:rPr>
              <w:t xml:space="preserve"> занимающихся физкультурно-спортивной деятельностью; </w:t>
            </w:r>
          </w:p>
          <w:p w:rsidR="00A14485" w:rsidRPr="00BB1BAB" w:rsidRDefault="00A14485" w:rsidP="00A14485">
            <w:pPr>
              <w:pStyle w:val="ae"/>
              <w:spacing w:before="0" w:beforeAutospacing="0" w:after="0" w:afterAutospacing="0"/>
              <w:rPr>
                <w:sz w:val="23"/>
                <w:szCs w:val="23"/>
              </w:rPr>
            </w:pPr>
            <w:proofErr w:type="gramStart"/>
            <w:r w:rsidRPr="004B3DB4">
              <w:rPr>
                <w:szCs w:val="23"/>
              </w:rPr>
              <w:t xml:space="preserve">- формировать у занимающихся </w:t>
            </w:r>
            <w:r w:rsidRPr="004B3DB4">
              <w:t xml:space="preserve">установку на здоровый образ жизни и его пропаганду среди </w:t>
            </w:r>
            <w:r w:rsidRPr="004B3DB4">
              <w:lastRenderedPageBreak/>
              <w:t>окружающих</w:t>
            </w:r>
            <w:r>
              <w:rPr>
                <w:sz w:val="23"/>
                <w:szCs w:val="23"/>
              </w:rPr>
              <w:t xml:space="preserve"> </w:t>
            </w:r>
            <w:proofErr w:type="gramEnd"/>
          </w:p>
          <w:p w:rsidR="00A14485" w:rsidRPr="002F0F15" w:rsidRDefault="00A14485" w:rsidP="008C3989">
            <w:pPr>
              <w:pStyle w:val="Default"/>
              <w:widowControl w:val="0"/>
              <w:contextualSpacing/>
              <w:rPr>
                <w:b/>
              </w:rPr>
            </w:pPr>
          </w:p>
        </w:tc>
        <w:tc>
          <w:tcPr>
            <w:tcW w:w="993" w:type="dxa"/>
            <w:vMerge/>
          </w:tcPr>
          <w:p w:rsidR="00A14485" w:rsidRPr="0092171B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14485" w:rsidRPr="0092171B" w:rsidRDefault="00A14485" w:rsidP="00A14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4485" w:rsidRPr="0092171B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A14485" w:rsidRPr="0092171B" w:rsidRDefault="00A14485" w:rsidP="00A14485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14485" w:rsidRDefault="00A14485" w:rsidP="00A14485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A14485" w:rsidRPr="0092171B" w:rsidRDefault="00A14485" w:rsidP="00A1448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485" w:rsidRPr="002F0F15" w:rsidTr="00191852">
        <w:trPr>
          <w:trHeight w:val="3650"/>
        </w:trPr>
        <w:tc>
          <w:tcPr>
            <w:tcW w:w="560" w:type="dxa"/>
            <w:vMerge/>
          </w:tcPr>
          <w:p w:rsidR="00A14485" w:rsidRDefault="00A14485" w:rsidP="008C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7" w:type="dxa"/>
          </w:tcPr>
          <w:p w:rsidR="00A14485" w:rsidRPr="002F0F15" w:rsidRDefault="00A14485" w:rsidP="00A14485">
            <w:pPr>
              <w:pStyle w:val="Default"/>
              <w:widowControl w:val="0"/>
              <w:rPr>
                <w:b/>
              </w:rPr>
            </w:pPr>
            <w:r w:rsidRPr="002F0F15">
              <w:rPr>
                <w:b/>
              </w:rPr>
              <w:t>ОПК-</w:t>
            </w:r>
            <w:r>
              <w:rPr>
                <w:b/>
              </w:rPr>
              <w:t>6.3</w:t>
            </w:r>
            <w:r w:rsidRPr="002F0F15">
              <w:rPr>
                <w:b/>
              </w:rPr>
              <w:t xml:space="preserve">. Имеет навыки и/или опыт деятельности: </w:t>
            </w:r>
          </w:p>
          <w:p w:rsidR="00A14485" w:rsidRPr="004B3DB4" w:rsidRDefault="00A14485" w:rsidP="00A14485">
            <w:pPr>
              <w:pStyle w:val="Default"/>
            </w:pPr>
            <w:r w:rsidRPr="004B3DB4">
              <w:t xml:space="preserve">- совместного со спортсменами просмотра и обсуждения кино- и видеоматериалов, в том числе трансляций спортивных соревнований, обучающих и научно-популярных фильмов; </w:t>
            </w:r>
          </w:p>
          <w:p w:rsidR="00A14485" w:rsidRDefault="00A14485" w:rsidP="00A14485">
            <w:pPr>
              <w:pStyle w:val="Default"/>
              <w:widowControl w:val="0"/>
              <w:contextualSpacing/>
              <w:rPr>
                <w:b/>
              </w:rPr>
            </w:pPr>
            <w:r w:rsidRPr="004B3DB4">
              <w:t>- использования приемов агитационно-пропагандистской работы по привлечению населения к занятиям физической культурой и спортом.</w:t>
            </w:r>
          </w:p>
        </w:tc>
        <w:tc>
          <w:tcPr>
            <w:tcW w:w="993" w:type="dxa"/>
            <w:vMerge/>
          </w:tcPr>
          <w:p w:rsidR="00A14485" w:rsidRPr="0092171B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14485" w:rsidRPr="0092171B" w:rsidRDefault="00A14485" w:rsidP="00A144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4485" w:rsidRPr="0092171B" w:rsidRDefault="00A14485" w:rsidP="008C3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A14485" w:rsidRPr="0092171B" w:rsidRDefault="00A14485" w:rsidP="00A14485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14485" w:rsidRDefault="00A14485" w:rsidP="00A14485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</w:tcPr>
          <w:p w:rsidR="00A14485" w:rsidRPr="0092171B" w:rsidRDefault="00A14485" w:rsidP="00A1448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1C1D" w:rsidRPr="002F0F15" w:rsidRDefault="00701C1D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01C1D" w:rsidRPr="002F0F15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823" w:rsidRDefault="00916823" w:rsidP="00701C1D">
      <w:pPr>
        <w:spacing w:after="0" w:line="240" w:lineRule="auto"/>
      </w:pPr>
      <w:r>
        <w:separator/>
      </w:r>
    </w:p>
  </w:endnote>
  <w:endnote w:type="continuationSeparator" w:id="0">
    <w:p w:rsidR="00916823" w:rsidRDefault="00916823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823" w:rsidRDefault="00916823" w:rsidP="00701C1D">
      <w:pPr>
        <w:spacing w:after="0" w:line="240" w:lineRule="auto"/>
      </w:pPr>
      <w:r>
        <w:separator/>
      </w:r>
    </w:p>
  </w:footnote>
  <w:footnote w:type="continuationSeparator" w:id="0">
    <w:p w:rsidR="00916823" w:rsidRDefault="00916823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F069E0" w:rsidRDefault="002F44A7">
        <w:pPr>
          <w:pStyle w:val="a7"/>
          <w:jc w:val="center"/>
        </w:pPr>
        <w:fldSimple w:instr=" PAGE   \* MERGEFORMAT ">
          <w:r w:rsidR="00EA6E5A">
            <w:rPr>
              <w:noProof/>
            </w:rPr>
            <w:t>2</w:t>
          </w:r>
        </w:fldSimple>
      </w:p>
    </w:sdtContent>
  </w:sdt>
  <w:p w:rsidR="00F069E0" w:rsidRDefault="00F069E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33F22"/>
    <w:rsid w:val="00071DE7"/>
    <w:rsid w:val="00076085"/>
    <w:rsid w:val="00086933"/>
    <w:rsid w:val="00096AE0"/>
    <w:rsid w:val="000B12D1"/>
    <w:rsid w:val="000C3886"/>
    <w:rsid w:val="000E6065"/>
    <w:rsid w:val="0010523C"/>
    <w:rsid w:val="0011155D"/>
    <w:rsid w:val="00124B51"/>
    <w:rsid w:val="0014607E"/>
    <w:rsid w:val="001461BB"/>
    <w:rsid w:val="0017160E"/>
    <w:rsid w:val="00191852"/>
    <w:rsid w:val="0019263F"/>
    <w:rsid w:val="001956E0"/>
    <w:rsid w:val="001A1DBF"/>
    <w:rsid w:val="001B5A41"/>
    <w:rsid w:val="001F3A72"/>
    <w:rsid w:val="00200412"/>
    <w:rsid w:val="002109D3"/>
    <w:rsid w:val="00215FC5"/>
    <w:rsid w:val="002322B2"/>
    <w:rsid w:val="0023363A"/>
    <w:rsid w:val="00241038"/>
    <w:rsid w:val="00253572"/>
    <w:rsid w:val="0025499E"/>
    <w:rsid w:val="00261316"/>
    <w:rsid w:val="00262593"/>
    <w:rsid w:val="002E347E"/>
    <w:rsid w:val="002E4D5E"/>
    <w:rsid w:val="002F0F15"/>
    <w:rsid w:val="002F44A7"/>
    <w:rsid w:val="00300997"/>
    <w:rsid w:val="00306282"/>
    <w:rsid w:val="00322444"/>
    <w:rsid w:val="003228BD"/>
    <w:rsid w:val="00363C8C"/>
    <w:rsid w:val="00372164"/>
    <w:rsid w:val="003A0E3D"/>
    <w:rsid w:val="003C32B1"/>
    <w:rsid w:val="003E2EAA"/>
    <w:rsid w:val="003F57FC"/>
    <w:rsid w:val="00436478"/>
    <w:rsid w:val="004648CD"/>
    <w:rsid w:val="00473493"/>
    <w:rsid w:val="00484867"/>
    <w:rsid w:val="00492CF8"/>
    <w:rsid w:val="004A21E6"/>
    <w:rsid w:val="004B3DB4"/>
    <w:rsid w:val="004C2F23"/>
    <w:rsid w:val="004C5D14"/>
    <w:rsid w:val="004F0C67"/>
    <w:rsid w:val="004F3812"/>
    <w:rsid w:val="00531C2E"/>
    <w:rsid w:val="00553822"/>
    <w:rsid w:val="00564F57"/>
    <w:rsid w:val="005B47B1"/>
    <w:rsid w:val="005B6965"/>
    <w:rsid w:val="005B7953"/>
    <w:rsid w:val="005C5C38"/>
    <w:rsid w:val="005F4013"/>
    <w:rsid w:val="006041C6"/>
    <w:rsid w:val="00605A23"/>
    <w:rsid w:val="00613C6A"/>
    <w:rsid w:val="00614F3D"/>
    <w:rsid w:val="0065047B"/>
    <w:rsid w:val="006544D1"/>
    <w:rsid w:val="0068419A"/>
    <w:rsid w:val="00684E73"/>
    <w:rsid w:val="006A24BC"/>
    <w:rsid w:val="006E5530"/>
    <w:rsid w:val="00701C1D"/>
    <w:rsid w:val="00710194"/>
    <w:rsid w:val="00720F7A"/>
    <w:rsid w:val="007213C6"/>
    <w:rsid w:val="00722659"/>
    <w:rsid w:val="007230D1"/>
    <w:rsid w:val="007343AA"/>
    <w:rsid w:val="00743094"/>
    <w:rsid w:val="00745B26"/>
    <w:rsid w:val="00765DCB"/>
    <w:rsid w:val="00781875"/>
    <w:rsid w:val="00791D7B"/>
    <w:rsid w:val="007933AB"/>
    <w:rsid w:val="007B42B7"/>
    <w:rsid w:val="008129E3"/>
    <w:rsid w:val="00831733"/>
    <w:rsid w:val="00874B29"/>
    <w:rsid w:val="00884C49"/>
    <w:rsid w:val="00897299"/>
    <w:rsid w:val="008B5592"/>
    <w:rsid w:val="008C0440"/>
    <w:rsid w:val="008C0DED"/>
    <w:rsid w:val="008C4722"/>
    <w:rsid w:val="008C58DF"/>
    <w:rsid w:val="008C7652"/>
    <w:rsid w:val="00901E16"/>
    <w:rsid w:val="00905887"/>
    <w:rsid w:val="00912499"/>
    <w:rsid w:val="00916823"/>
    <w:rsid w:val="009415CB"/>
    <w:rsid w:val="009562E1"/>
    <w:rsid w:val="009732F0"/>
    <w:rsid w:val="009B3660"/>
    <w:rsid w:val="009D18BF"/>
    <w:rsid w:val="009D7B60"/>
    <w:rsid w:val="00A14485"/>
    <w:rsid w:val="00A20C7B"/>
    <w:rsid w:val="00A27D3E"/>
    <w:rsid w:val="00A57F4E"/>
    <w:rsid w:val="00A84C2D"/>
    <w:rsid w:val="00AA3D71"/>
    <w:rsid w:val="00AD603B"/>
    <w:rsid w:val="00AE31FD"/>
    <w:rsid w:val="00B059AE"/>
    <w:rsid w:val="00B2075D"/>
    <w:rsid w:val="00B20CFB"/>
    <w:rsid w:val="00B42AA8"/>
    <w:rsid w:val="00B667FE"/>
    <w:rsid w:val="00B67A37"/>
    <w:rsid w:val="00B71CD7"/>
    <w:rsid w:val="00B83E02"/>
    <w:rsid w:val="00B84142"/>
    <w:rsid w:val="00B95BD4"/>
    <w:rsid w:val="00BC376D"/>
    <w:rsid w:val="00BD52A0"/>
    <w:rsid w:val="00BE415B"/>
    <w:rsid w:val="00C140D0"/>
    <w:rsid w:val="00C22E0D"/>
    <w:rsid w:val="00C31178"/>
    <w:rsid w:val="00C34DF0"/>
    <w:rsid w:val="00C40255"/>
    <w:rsid w:val="00C5686D"/>
    <w:rsid w:val="00C571FF"/>
    <w:rsid w:val="00C73FA8"/>
    <w:rsid w:val="00C837E2"/>
    <w:rsid w:val="00C91022"/>
    <w:rsid w:val="00CB3685"/>
    <w:rsid w:val="00CC60B0"/>
    <w:rsid w:val="00CD4B6F"/>
    <w:rsid w:val="00CE74D8"/>
    <w:rsid w:val="00D0485A"/>
    <w:rsid w:val="00D07B9A"/>
    <w:rsid w:val="00D15631"/>
    <w:rsid w:val="00D22FD2"/>
    <w:rsid w:val="00D55AE7"/>
    <w:rsid w:val="00D55B2E"/>
    <w:rsid w:val="00D57D36"/>
    <w:rsid w:val="00D64898"/>
    <w:rsid w:val="00D66F29"/>
    <w:rsid w:val="00D824DC"/>
    <w:rsid w:val="00D82F60"/>
    <w:rsid w:val="00D96F6E"/>
    <w:rsid w:val="00D97FE8"/>
    <w:rsid w:val="00DA1A46"/>
    <w:rsid w:val="00DA7088"/>
    <w:rsid w:val="00DB4615"/>
    <w:rsid w:val="00DF0BB8"/>
    <w:rsid w:val="00E03BA1"/>
    <w:rsid w:val="00E26EB7"/>
    <w:rsid w:val="00E70A59"/>
    <w:rsid w:val="00E83AB8"/>
    <w:rsid w:val="00EA036F"/>
    <w:rsid w:val="00EA10BD"/>
    <w:rsid w:val="00EA6E5A"/>
    <w:rsid w:val="00EE380F"/>
    <w:rsid w:val="00EE553F"/>
    <w:rsid w:val="00EE7333"/>
    <w:rsid w:val="00EF393C"/>
    <w:rsid w:val="00F069E0"/>
    <w:rsid w:val="00F45BFA"/>
    <w:rsid w:val="00F94BA5"/>
    <w:rsid w:val="00FC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C22E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8C58DF"/>
    <w:rPr>
      <w:b/>
      <w:bCs/>
    </w:rPr>
  </w:style>
  <w:style w:type="paragraph" w:customStyle="1" w:styleId="richfactdown-paragraph">
    <w:name w:val="richfactdown-paragraph"/>
    <w:basedOn w:val="a"/>
    <w:rsid w:val="008C5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531C2E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31C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48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D8485-708F-46C0-8B9E-94CE03363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2512</Words>
  <Characters>14324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2024-09-25T13:18:00Z</dcterms:created>
  <dcterms:modified xsi:type="dcterms:W3CDTF">2024-09-25T13:18:00Z</dcterms:modified>
</cp:coreProperties>
</file>